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727F" w14:textId="77E6A40A" w:rsidR="00581881" w:rsidRPr="00062569" w:rsidRDefault="00C953A7" w:rsidP="00581881">
      <w:pPr>
        <w:spacing w:after="0" w:line="216" w:lineRule="auto"/>
        <w:jc w:val="both"/>
        <w:rPr>
          <w:rFonts w:cstheme="minorHAnsi"/>
        </w:rPr>
      </w:pPr>
      <w:r w:rsidRPr="00062569">
        <w:rPr>
          <w:rFonts w:cstheme="minorHAnsi"/>
          <w:b/>
          <w:bCs/>
        </w:rPr>
        <w:t>Date</w:t>
      </w:r>
      <w:r w:rsidR="00581881" w:rsidRPr="00062569">
        <w:rPr>
          <w:rFonts w:cstheme="minorHAnsi"/>
          <w:b/>
          <w:bCs/>
        </w:rPr>
        <w:t>:</w:t>
      </w:r>
      <w:r w:rsidR="00581881" w:rsidRPr="00062569">
        <w:rPr>
          <w:rFonts w:cstheme="minorHAnsi"/>
        </w:rPr>
        <w:t xml:space="preserve"> </w:t>
      </w:r>
      <w:sdt>
        <w:sdtPr>
          <w:rPr>
            <w:rFonts w:cstheme="minorHAnsi"/>
          </w:rPr>
          <w:id w:val="15164674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81881" w:rsidRPr="00062569">
            <w:rPr>
              <w:rStyle w:val="PlaceholderText"/>
              <w:rFonts w:cstheme="minorHAnsi"/>
            </w:rPr>
            <w:t>Click or tap to enter a date.</w:t>
          </w:r>
        </w:sdtContent>
      </w:sdt>
    </w:p>
    <w:p w14:paraId="0DB9A49B" w14:textId="78100D38" w:rsidR="00581881" w:rsidRPr="00062569" w:rsidRDefault="00581881" w:rsidP="00581881">
      <w:pPr>
        <w:spacing w:after="0" w:line="216" w:lineRule="auto"/>
        <w:jc w:val="both"/>
        <w:rPr>
          <w:rFonts w:cstheme="minorHAnsi"/>
        </w:rPr>
      </w:pPr>
      <w:r w:rsidRPr="00062569">
        <w:rPr>
          <w:rFonts w:cstheme="minorHAnsi"/>
          <w:b/>
          <w:bCs/>
        </w:rPr>
        <w:t>Account Executive:</w:t>
      </w:r>
      <w:r w:rsidRPr="00062569">
        <w:rPr>
          <w:rFonts w:cstheme="minorHAnsi"/>
        </w:rPr>
        <w:t xml:space="preserve"> </w:t>
      </w:r>
      <w:sdt>
        <w:sdtPr>
          <w:rPr>
            <w:rFonts w:cstheme="minorHAnsi"/>
          </w:rPr>
          <w:id w:val="1446574837"/>
          <w:placeholder>
            <w:docPart w:val="DefaultPlaceholder_-1854013440"/>
          </w:placeholder>
          <w:showingPlcHdr/>
        </w:sdtPr>
        <w:sdtContent>
          <w:r w:rsidRPr="00062569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6E94E32" w14:textId="07C63FD3" w:rsidR="00C953A7" w:rsidRPr="00062569" w:rsidRDefault="00C953A7" w:rsidP="00581881">
      <w:pPr>
        <w:spacing w:after="0" w:line="216" w:lineRule="auto"/>
        <w:jc w:val="both"/>
        <w:rPr>
          <w:rFonts w:cstheme="minorHAnsi"/>
        </w:rPr>
      </w:pPr>
      <w:r w:rsidRPr="00062569">
        <w:rPr>
          <w:rFonts w:cstheme="minorHAnsi"/>
          <w:b/>
          <w:bCs/>
        </w:rPr>
        <w:t>Loan Number:</w:t>
      </w:r>
      <w:r w:rsidRPr="00062569">
        <w:rPr>
          <w:rFonts w:cstheme="minorHAnsi"/>
        </w:rPr>
        <w:t xml:space="preserve"> </w:t>
      </w:r>
      <w:sdt>
        <w:sdtPr>
          <w:rPr>
            <w:rFonts w:cstheme="minorHAnsi"/>
          </w:rPr>
          <w:id w:val="-1648510911"/>
          <w:placeholder>
            <w:docPart w:val="55F7982005924D82A492D10CF5D6ACA5"/>
          </w:placeholder>
          <w:showingPlcHdr/>
        </w:sdtPr>
        <w:sdtContent>
          <w:r w:rsidRPr="00062569">
            <w:rPr>
              <w:rStyle w:val="PlaceholderText"/>
              <w:rFonts w:cstheme="minorHAnsi"/>
            </w:rPr>
            <w:t>Click or tap here to enter text.</w:t>
          </w:r>
        </w:sdtContent>
      </w:sdt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3720"/>
        <w:gridCol w:w="3720"/>
        <w:gridCol w:w="3720"/>
      </w:tblGrid>
      <w:tr w:rsidR="00324239" w:rsidRPr="00062569" w14:paraId="7FA6C4CA" w14:textId="77777777" w:rsidTr="00B86CF1">
        <w:trPr>
          <w:trHeight w:val="288"/>
        </w:trPr>
        <w:tc>
          <w:tcPr>
            <w:tcW w:w="11160" w:type="dxa"/>
            <w:gridSpan w:val="3"/>
            <w:shd w:val="clear" w:color="auto" w:fill="DEEAF6" w:themeFill="accent5" w:themeFillTint="33"/>
            <w:vAlign w:val="center"/>
          </w:tcPr>
          <w:p w14:paraId="2BA1F7A8" w14:textId="4CD8E12A" w:rsidR="00324239" w:rsidRPr="00062569" w:rsidRDefault="00324239" w:rsidP="00B86CF1">
            <w:pPr>
              <w:spacing w:line="216" w:lineRule="auto"/>
              <w:jc w:val="center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>B</w:t>
            </w:r>
            <w:r w:rsidR="00B86CF1" w:rsidRPr="00062569">
              <w:rPr>
                <w:rFonts w:cstheme="minorHAnsi"/>
                <w:b/>
                <w:bCs/>
              </w:rPr>
              <w:t>ROKER</w:t>
            </w:r>
            <w:r w:rsidRPr="00062569">
              <w:rPr>
                <w:rFonts w:cstheme="minorHAnsi"/>
                <w:b/>
                <w:bCs/>
              </w:rPr>
              <w:t xml:space="preserve"> INFORMATION</w:t>
            </w:r>
          </w:p>
        </w:tc>
      </w:tr>
      <w:tr w:rsidR="00B86CF1" w:rsidRPr="00062569" w14:paraId="4115A721" w14:textId="77777777" w:rsidTr="0003457F">
        <w:trPr>
          <w:trHeight w:val="98"/>
        </w:trPr>
        <w:tc>
          <w:tcPr>
            <w:tcW w:w="11160" w:type="dxa"/>
            <w:gridSpan w:val="3"/>
          </w:tcPr>
          <w:p w14:paraId="728DB2EA" w14:textId="4F10542D" w:rsidR="00B86CF1" w:rsidRPr="00062569" w:rsidRDefault="00B86CF1" w:rsidP="00B86CF1">
            <w:p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 xml:space="preserve">Company Name: </w:t>
            </w:r>
            <w:sdt>
              <w:sdtPr>
                <w:rPr>
                  <w:rFonts w:cstheme="minorHAnsi"/>
                  <w:b/>
                  <w:bCs/>
                </w:rPr>
                <w:id w:val="177857145"/>
                <w:placeholder>
                  <w:docPart w:val="DefaultPlaceholder_-1854013440"/>
                </w:placeholder>
                <w:showingPlcHdr/>
              </w:sdtPr>
              <w:sdtContent>
                <w:r w:rsidR="00922794" w:rsidRPr="0006256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B86CF1" w:rsidRPr="00062569" w14:paraId="7F6FA53B" w14:textId="77777777" w:rsidTr="00512CBD">
        <w:trPr>
          <w:trHeight w:val="98"/>
        </w:trPr>
        <w:tc>
          <w:tcPr>
            <w:tcW w:w="3720" w:type="dxa"/>
            <w:tcBorders>
              <w:bottom w:val="single" w:sz="4" w:space="0" w:color="auto"/>
            </w:tcBorders>
          </w:tcPr>
          <w:p w14:paraId="64A4D0F7" w14:textId="784EEC27" w:rsidR="00B86CF1" w:rsidRPr="00062569" w:rsidRDefault="00B86CF1" w:rsidP="00B86CF1">
            <w:p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>Loan Officer:</w:t>
            </w:r>
            <w:sdt>
              <w:sdtPr>
                <w:rPr>
                  <w:rFonts w:cstheme="minorHAnsi"/>
                  <w:b/>
                  <w:bCs/>
                </w:rPr>
                <w:id w:val="1192648702"/>
                <w:placeholder>
                  <w:docPart w:val="DefaultPlaceholder_-1854013440"/>
                </w:placeholder>
                <w:showingPlcHdr/>
              </w:sdtPr>
              <w:sdtContent>
                <w:r w:rsidR="00922794" w:rsidRPr="0006256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14:paraId="21F18360" w14:textId="12694171" w:rsidR="00B86CF1" w:rsidRPr="00062569" w:rsidRDefault="00B86CF1" w:rsidP="00B86CF1">
            <w:p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>Phone:</w:t>
            </w:r>
            <w:sdt>
              <w:sdtPr>
                <w:rPr>
                  <w:rFonts w:cstheme="minorHAnsi"/>
                  <w:b/>
                  <w:bCs/>
                </w:rPr>
                <w:id w:val="413124795"/>
                <w:placeholder>
                  <w:docPart w:val="DefaultPlaceholder_-1854013440"/>
                </w:placeholder>
                <w:showingPlcHdr/>
              </w:sdtPr>
              <w:sdtContent>
                <w:r w:rsidR="00922794" w:rsidRPr="0006256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14:paraId="03556E28" w14:textId="4051ED8F" w:rsidR="00B86CF1" w:rsidRPr="00062569" w:rsidRDefault="00B86CF1" w:rsidP="00B86CF1">
            <w:p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>Email:</w:t>
            </w:r>
            <w:sdt>
              <w:sdtPr>
                <w:rPr>
                  <w:rFonts w:cstheme="minorHAnsi"/>
                  <w:b/>
                  <w:bCs/>
                </w:rPr>
                <w:id w:val="1883902575"/>
                <w:placeholder>
                  <w:docPart w:val="DefaultPlaceholder_-1854013440"/>
                </w:placeholder>
                <w:showingPlcHdr/>
              </w:sdtPr>
              <w:sdtContent>
                <w:r w:rsidR="00922794" w:rsidRPr="0006256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C953A7" w:rsidRPr="00062569" w14:paraId="767AE374" w14:textId="77777777" w:rsidTr="00512CBD">
        <w:trPr>
          <w:trHeight w:val="98"/>
        </w:trPr>
        <w:tc>
          <w:tcPr>
            <w:tcW w:w="3720" w:type="dxa"/>
            <w:tcBorders>
              <w:bottom w:val="single" w:sz="4" w:space="0" w:color="auto"/>
            </w:tcBorders>
          </w:tcPr>
          <w:p w14:paraId="70C10496" w14:textId="4253437E" w:rsidR="00C953A7" w:rsidRPr="00062569" w:rsidRDefault="00C953A7" w:rsidP="00B86CF1">
            <w:p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 xml:space="preserve">Project Name: </w:t>
            </w:r>
            <w:sdt>
              <w:sdtPr>
                <w:rPr>
                  <w:rFonts w:cstheme="minorHAnsi"/>
                  <w:b/>
                  <w:bCs/>
                </w:rPr>
                <w:id w:val="157819394"/>
                <w:placeholder>
                  <w:docPart w:val="0F29CD7B49494B7297861A0554A9CEDB"/>
                </w:placeholder>
                <w:showingPlcHdr/>
              </w:sdtPr>
              <w:sdtContent>
                <w:r w:rsidRPr="0006256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7440" w:type="dxa"/>
            <w:gridSpan w:val="2"/>
            <w:tcBorders>
              <w:bottom w:val="single" w:sz="4" w:space="0" w:color="auto"/>
            </w:tcBorders>
          </w:tcPr>
          <w:p w14:paraId="118A01FC" w14:textId="0AE54A78" w:rsidR="00C953A7" w:rsidRPr="00062569" w:rsidRDefault="00C953A7" w:rsidP="00B86CF1">
            <w:p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>Address:</w:t>
            </w:r>
            <w:sdt>
              <w:sdtPr>
                <w:rPr>
                  <w:rFonts w:cstheme="minorHAnsi"/>
                  <w:b/>
                  <w:bCs/>
                </w:rPr>
                <w:id w:val="817850495"/>
                <w:placeholder>
                  <w:docPart w:val="0F29CD7B49494B7297861A0554A9CEDB"/>
                </w:placeholder>
                <w:showingPlcHdr/>
              </w:sdtPr>
              <w:sdtContent>
                <w:r w:rsidRPr="0006256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</w:tbl>
    <w:p w14:paraId="1250B1E2" w14:textId="77777777" w:rsidR="00512CBD" w:rsidRDefault="00512CBD"/>
    <w:tbl>
      <w:tblPr>
        <w:tblStyle w:val="TableGrid"/>
        <w:tblW w:w="11165" w:type="dxa"/>
        <w:tblInd w:w="-180" w:type="dxa"/>
        <w:tblLook w:val="04A0" w:firstRow="1" w:lastRow="0" w:firstColumn="1" w:lastColumn="0" w:noHBand="0" w:noVBand="1"/>
      </w:tblPr>
      <w:tblGrid>
        <w:gridCol w:w="8100"/>
        <w:gridCol w:w="1530"/>
        <w:gridCol w:w="1535"/>
      </w:tblGrid>
      <w:tr w:rsidR="00C953A7" w:rsidRPr="00062569" w14:paraId="15C57910" w14:textId="77777777" w:rsidTr="00D51040">
        <w:trPr>
          <w:trHeight w:val="248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FFAA7" w14:textId="6A537FB8" w:rsidR="00C953A7" w:rsidRPr="00062569" w:rsidRDefault="00C953A7" w:rsidP="00C953A7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 xml:space="preserve">Are all common elements and/or facilities substantially complete?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DC7DF" w14:textId="53D61657" w:rsidR="00C953A7" w:rsidRPr="00062569" w:rsidRDefault="00000000" w:rsidP="006C590B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26935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3A7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953A7" w:rsidRPr="00062569">
              <w:rPr>
                <w:rFonts w:cstheme="minorHAnsi"/>
                <w:b/>
                <w:bCs/>
              </w:rPr>
              <w:t xml:space="preserve">  Yes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0B6E6" w14:textId="78D50E8D" w:rsidR="00C953A7" w:rsidRPr="00062569" w:rsidRDefault="00000000" w:rsidP="006C590B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76056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3A7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953A7" w:rsidRPr="00062569">
              <w:rPr>
                <w:rFonts w:cstheme="minorHAnsi"/>
                <w:b/>
                <w:bCs/>
              </w:rPr>
              <w:t xml:space="preserve">  No</w:t>
            </w:r>
          </w:p>
        </w:tc>
      </w:tr>
      <w:tr w:rsidR="006034A3" w:rsidRPr="00062569" w14:paraId="7C25A281" w14:textId="77777777" w:rsidTr="00D569FE">
        <w:trPr>
          <w:trHeight w:val="248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7559B" w14:textId="5EFC755A" w:rsidR="006034A3" w:rsidRPr="00062569" w:rsidRDefault="006034A3" w:rsidP="006034A3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>Is the project subject to additional phasing and add-ons?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BF5F9" w14:textId="635C311D" w:rsidR="006034A3" w:rsidRPr="00062569" w:rsidRDefault="00000000" w:rsidP="006034A3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7230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4A3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034A3" w:rsidRPr="00062569">
              <w:rPr>
                <w:rFonts w:cstheme="minorHAnsi"/>
                <w:b/>
                <w:bCs/>
              </w:rPr>
              <w:t xml:space="preserve">  Yes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8230D" w14:textId="62D50B36" w:rsidR="006034A3" w:rsidRPr="00062569" w:rsidRDefault="00000000" w:rsidP="006034A3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66745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4A3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034A3" w:rsidRPr="00062569">
              <w:rPr>
                <w:rFonts w:cstheme="minorHAnsi"/>
                <w:b/>
                <w:bCs/>
              </w:rPr>
              <w:t xml:space="preserve">  No</w:t>
            </w:r>
          </w:p>
        </w:tc>
      </w:tr>
      <w:tr w:rsidR="006034A3" w:rsidRPr="00062569" w14:paraId="2507A0C7" w14:textId="77777777" w:rsidTr="00D569FE">
        <w:trPr>
          <w:trHeight w:val="248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802DA" w14:textId="6DF722E3" w:rsidR="006034A3" w:rsidRPr="00062569" w:rsidRDefault="006034A3" w:rsidP="006034A3">
            <w:pPr>
              <w:pStyle w:val="ListParagraph"/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 xml:space="preserve">If yes, number of additional phases and units to be built: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24ACC" w14:textId="4D7BE1BF" w:rsidR="006034A3" w:rsidRPr="00062569" w:rsidRDefault="006034A3" w:rsidP="006034A3">
            <w:p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 xml:space="preserve">Phases: </w:t>
            </w:r>
            <w:sdt>
              <w:sdtPr>
                <w:rPr>
                  <w:rFonts w:cstheme="minorHAnsi"/>
                  <w:b/>
                  <w:bCs/>
                </w:rPr>
                <w:id w:val="-2006277205"/>
                <w:placeholder>
                  <w:docPart w:val="78EE97652D2F40D588290710ABFBDFB0"/>
                </w:placeholder>
                <w:showingPlcHdr/>
              </w:sdtPr>
              <w:sdtContent>
                <w:r w:rsidRPr="0006256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59A4" w14:textId="24903F38" w:rsidR="006034A3" w:rsidRPr="00062569" w:rsidRDefault="006034A3" w:rsidP="006034A3">
            <w:p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 xml:space="preserve">Units: </w:t>
            </w:r>
            <w:sdt>
              <w:sdtPr>
                <w:rPr>
                  <w:rFonts w:cstheme="minorHAnsi"/>
                  <w:b/>
                  <w:bCs/>
                </w:rPr>
                <w:id w:val="-998655354"/>
                <w:placeholder>
                  <w:docPart w:val="CA68C6A0B2724F8B8C0A56DB7E2680F6"/>
                </w:placeholder>
                <w:showingPlcHdr/>
              </w:sdtPr>
              <w:sdtContent>
                <w:r w:rsidRPr="0006256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6034A3" w:rsidRPr="00062569" w14:paraId="70DF54AD" w14:textId="77777777" w:rsidTr="00D569FE">
        <w:trPr>
          <w:trHeight w:val="248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6DE54" w14:textId="3AD66921" w:rsidR="006034A3" w:rsidRPr="00062569" w:rsidRDefault="006034A3" w:rsidP="006034A3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 xml:space="preserve">Is the project a conversion of an existing building?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C1D7A" w14:textId="4ECB99AC" w:rsidR="006034A3" w:rsidRPr="00062569" w:rsidRDefault="00000000" w:rsidP="006034A3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1055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4A3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034A3" w:rsidRPr="00062569">
              <w:rPr>
                <w:rFonts w:cstheme="minorHAnsi"/>
                <w:b/>
                <w:bCs/>
              </w:rPr>
              <w:t xml:space="preserve">  Yes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38697" w14:textId="73D33EFC" w:rsidR="006034A3" w:rsidRPr="00062569" w:rsidRDefault="00000000" w:rsidP="006034A3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78909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4A3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034A3" w:rsidRPr="00062569">
              <w:rPr>
                <w:rFonts w:cstheme="minorHAnsi"/>
                <w:b/>
                <w:bCs/>
              </w:rPr>
              <w:t xml:space="preserve">  No</w:t>
            </w:r>
          </w:p>
        </w:tc>
      </w:tr>
      <w:tr w:rsidR="006034A3" w:rsidRPr="00062569" w14:paraId="4BA3A033" w14:textId="77777777" w:rsidTr="00D569FE">
        <w:trPr>
          <w:trHeight w:val="248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BD65" w14:textId="5D224834" w:rsidR="006034A3" w:rsidRPr="00062569" w:rsidRDefault="006034A3" w:rsidP="006034A3">
            <w:pPr>
              <w:pStyle w:val="ListParagraph"/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>If yes, was conversion a full gut-rehabilitation?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AC6A6" w14:textId="41422C56" w:rsidR="006034A3" w:rsidRPr="00062569" w:rsidRDefault="00000000" w:rsidP="006034A3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36463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4A3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034A3" w:rsidRPr="00062569">
              <w:rPr>
                <w:rFonts w:cstheme="minorHAnsi"/>
                <w:b/>
                <w:bCs/>
              </w:rPr>
              <w:t xml:space="preserve">  Yes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3AAFE" w14:textId="22ABC18D" w:rsidR="006034A3" w:rsidRPr="00062569" w:rsidRDefault="00000000" w:rsidP="006034A3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26847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4A3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034A3" w:rsidRPr="00062569">
              <w:rPr>
                <w:rFonts w:cstheme="minorHAnsi"/>
                <w:b/>
                <w:bCs/>
              </w:rPr>
              <w:t xml:space="preserve">  No</w:t>
            </w:r>
          </w:p>
        </w:tc>
      </w:tr>
      <w:tr w:rsidR="003C1796" w:rsidRPr="00062569" w14:paraId="6E7E9171" w14:textId="77777777" w:rsidTr="00D569FE">
        <w:trPr>
          <w:trHeight w:val="248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EAE7A" w14:textId="0B0B9889" w:rsidR="003C1796" w:rsidRPr="00062569" w:rsidRDefault="003C1796" w:rsidP="006034A3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>Date control of the HOA transferred from the developer to unit owners: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D1AB" w14:textId="17A514D7" w:rsidR="003C1796" w:rsidRPr="00062569" w:rsidRDefault="00000000" w:rsidP="006034A3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973714937"/>
                <w:placeholder>
                  <w:docPart w:val="B48ABBC7E082487B86D37FF8CCCF71EF"/>
                </w:placeholder>
              </w:sdtPr>
              <w:sdtContent>
                <w:sdt>
                  <w:sdtPr>
                    <w:rPr>
                      <w:rFonts w:cstheme="minorHAnsi"/>
                    </w:rPr>
                    <w:id w:val="1049417837"/>
                    <w:placeholder>
                      <w:docPart w:val="89701DD9A8134AEDB7D577CCFA27AFD9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3C1796" w:rsidRPr="00062569">
                      <w:rPr>
                        <w:rStyle w:val="PlaceholderText"/>
                        <w:rFonts w:cstheme="minorHAnsi"/>
                      </w:rPr>
                      <w:t>Click or tap to enter a date.</w:t>
                    </w:r>
                  </w:sdtContent>
                </w:sdt>
              </w:sdtContent>
            </w:sdt>
          </w:p>
        </w:tc>
      </w:tr>
    </w:tbl>
    <w:p w14:paraId="6515AF5A" w14:textId="77777777" w:rsidR="00D569FE" w:rsidRDefault="00D569FE"/>
    <w:tbl>
      <w:tblPr>
        <w:tblStyle w:val="TableGrid"/>
        <w:tblW w:w="11165" w:type="dxa"/>
        <w:tblInd w:w="-185" w:type="dxa"/>
        <w:tblLook w:val="04A0" w:firstRow="1" w:lastRow="0" w:firstColumn="1" w:lastColumn="0" w:noHBand="0" w:noVBand="1"/>
      </w:tblPr>
      <w:tblGrid>
        <w:gridCol w:w="8100"/>
        <w:gridCol w:w="1530"/>
        <w:gridCol w:w="1535"/>
      </w:tblGrid>
      <w:tr w:rsidR="006034A3" w:rsidRPr="00062569" w14:paraId="752B6C80" w14:textId="77777777" w:rsidTr="00D569FE">
        <w:trPr>
          <w:trHeight w:val="248"/>
        </w:trPr>
        <w:tc>
          <w:tcPr>
            <w:tcW w:w="810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6FE19B" w14:textId="77777777" w:rsidR="006034A3" w:rsidRPr="00062569" w:rsidRDefault="006034A3" w:rsidP="006034A3">
            <w:pPr>
              <w:pStyle w:val="ListParagraph"/>
              <w:spacing w:line="21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2EC861" w14:textId="43BA212C" w:rsidR="006034A3" w:rsidRPr="00062569" w:rsidRDefault="006034A3" w:rsidP="006034A3">
            <w:p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>Entire Project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CA1F9B" w14:textId="52F1EABA" w:rsidR="006034A3" w:rsidRPr="00062569" w:rsidRDefault="006034A3" w:rsidP="006034A3">
            <w:p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>Subject Phase</w:t>
            </w:r>
          </w:p>
        </w:tc>
      </w:tr>
      <w:tr w:rsidR="006034A3" w:rsidRPr="00062569" w14:paraId="308B3802" w14:textId="77777777" w:rsidTr="00D569FE">
        <w:trPr>
          <w:trHeight w:val="248"/>
        </w:trPr>
        <w:tc>
          <w:tcPr>
            <w:tcW w:w="8100" w:type="dxa"/>
            <w:shd w:val="clear" w:color="auto" w:fill="auto"/>
            <w:vAlign w:val="center"/>
          </w:tcPr>
          <w:p w14:paraId="297457B9" w14:textId="06F6BA85" w:rsidR="006034A3" w:rsidRPr="00062569" w:rsidRDefault="006034A3" w:rsidP="006034A3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>Total number of units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562E58" w14:textId="77777777" w:rsidR="006034A3" w:rsidRPr="00062569" w:rsidRDefault="006034A3" w:rsidP="006034A3">
            <w:pPr>
              <w:spacing w:line="21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583CD383" w14:textId="77777777" w:rsidR="006034A3" w:rsidRPr="00062569" w:rsidRDefault="006034A3" w:rsidP="006034A3">
            <w:pPr>
              <w:spacing w:line="216" w:lineRule="auto"/>
              <w:rPr>
                <w:rFonts w:cstheme="minorHAnsi"/>
                <w:b/>
                <w:bCs/>
              </w:rPr>
            </w:pPr>
          </w:p>
        </w:tc>
      </w:tr>
      <w:tr w:rsidR="006034A3" w:rsidRPr="00062569" w14:paraId="19AC2D61" w14:textId="77777777" w:rsidTr="00D569FE">
        <w:trPr>
          <w:trHeight w:val="248"/>
        </w:trPr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988DA" w14:textId="2641668B" w:rsidR="006034A3" w:rsidRPr="00062569" w:rsidRDefault="006034A3" w:rsidP="006034A3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>Number of residential units sold and closed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3E7F1" w14:textId="77777777" w:rsidR="006034A3" w:rsidRPr="00062569" w:rsidRDefault="006034A3" w:rsidP="006034A3">
            <w:pPr>
              <w:spacing w:line="21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5CCBC" w14:textId="77777777" w:rsidR="006034A3" w:rsidRPr="00062569" w:rsidRDefault="006034A3" w:rsidP="006034A3">
            <w:pPr>
              <w:spacing w:line="216" w:lineRule="auto"/>
              <w:rPr>
                <w:rFonts w:cstheme="minorHAnsi"/>
                <w:b/>
                <w:bCs/>
              </w:rPr>
            </w:pPr>
          </w:p>
        </w:tc>
      </w:tr>
      <w:tr w:rsidR="006034A3" w:rsidRPr="00062569" w14:paraId="41E7F11D" w14:textId="77777777" w:rsidTr="00D569FE">
        <w:trPr>
          <w:trHeight w:val="248"/>
        </w:trPr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9537E" w14:textId="7C667BF2" w:rsidR="006034A3" w:rsidRPr="00062569" w:rsidRDefault="006034A3" w:rsidP="006034A3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>Number of owner-occupied units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4E143" w14:textId="77777777" w:rsidR="006034A3" w:rsidRPr="00062569" w:rsidRDefault="006034A3" w:rsidP="006034A3">
            <w:pPr>
              <w:spacing w:line="21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2B509" w14:textId="77777777" w:rsidR="006034A3" w:rsidRPr="00062569" w:rsidRDefault="006034A3" w:rsidP="006034A3">
            <w:pPr>
              <w:spacing w:line="216" w:lineRule="auto"/>
              <w:rPr>
                <w:rFonts w:cstheme="minorHAnsi"/>
                <w:b/>
                <w:bCs/>
              </w:rPr>
            </w:pPr>
          </w:p>
        </w:tc>
      </w:tr>
    </w:tbl>
    <w:p w14:paraId="07538D86" w14:textId="77777777" w:rsidR="00D569FE" w:rsidRDefault="00D569FE"/>
    <w:tbl>
      <w:tblPr>
        <w:tblStyle w:val="TableGrid"/>
        <w:tblW w:w="11165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1530"/>
        <w:gridCol w:w="1535"/>
      </w:tblGrid>
      <w:tr w:rsidR="006034A3" w:rsidRPr="00062569" w14:paraId="2C4D10D1" w14:textId="77777777" w:rsidTr="00D569FE">
        <w:trPr>
          <w:trHeight w:val="248"/>
        </w:trPr>
        <w:tc>
          <w:tcPr>
            <w:tcW w:w="8100" w:type="dxa"/>
            <w:shd w:val="clear" w:color="auto" w:fill="auto"/>
            <w:vAlign w:val="center"/>
          </w:tcPr>
          <w:p w14:paraId="269A399A" w14:textId="4C1D9C6F" w:rsidR="006034A3" w:rsidRPr="00062569" w:rsidRDefault="006034A3" w:rsidP="006034A3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>Does any one person or entity own more than 10% of the project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A0A363" w14:textId="4B778C18" w:rsidR="006034A3" w:rsidRPr="00062569" w:rsidRDefault="00000000" w:rsidP="006034A3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95983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4A3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034A3" w:rsidRPr="00062569">
              <w:rPr>
                <w:rFonts w:cstheme="minorHAnsi"/>
                <w:b/>
                <w:bCs/>
              </w:rPr>
              <w:t xml:space="preserve">  Yes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EA8C9A7" w14:textId="44464471" w:rsidR="006034A3" w:rsidRPr="00062569" w:rsidRDefault="00000000" w:rsidP="006034A3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212002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4A3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034A3" w:rsidRPr="00062569">
              <w:rPr>
                <w:rFonts w:cstheme="minorHAnsi"/>
                <w:b/>
                <w:bCs/>
              </w:rPr>
              <w:t xml:space="preserve">  No</w:t>
            </w:r>
          </w:p>
        </w:tc>
      </w:tr>
    </w:tbl>
    <w:p w14:paraId="2045B112" w14:textId="77777777" w:rsidR="00D569FE" w:rsidRDefault="00D569FE"/>
    <w:tbl>
      <w:tblPr>
        <w:tblStyle w:val="TableGrid"/>
        <w:tblW w:w="11165" w:type="dxa"/>
        <w:tblInd w:w="-185" w:type="dxa"/>
        <w:tblLook w:val="04A0" w:firstRow="1" w:lastRow="0" w:firstColumn="1" w:lastColumn="0" w:noHBand="0" w:noVBand="1"/>
      </w:tblPr>
      <w:tblGrid>
        <w:gridCol w:w="7430"/>
        <w:gridCol w:w="1245"/>
        <w:gridCol w:w="1392"/>
        <w:gridCol w:w="1098"/>
      </w:tblGrid>
      <w:tr w:rsidR="006034A3" w:rsidRPr="00062569" w14:paraId="0A9989F0" w14:textId="77777777" w:rsidTr="00D569FE">
        <w:trPr>
          <w:trHeight w:val="248"/>
        </w:trPr>
        <w:tc>
          <w:tcPr>
            <w:tcW w:w="743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4287B7" w14:textId="3448319E" w:rsidR="006034A3" w:rsidRPr="00062569" w:rsidRDefault="006034A3" w:rsidP="006034A3">
            <w:pPr>
              <w:pStyle w:val="ListParagraph"/>
              <w:spacing w:line="21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8BB74A" w14:textId="23A1924C" w:rsidR="006034A3" w:rsidRPr="00062569" w:rsidRDefault="006034A3" w:rsidP="006034A3">
            <w:pPr>
              <w:spacing w:line="216" w:lineRule="auto"/>
              <w:jc w:val="center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>30-59 days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5D3A3F" w14:textId="3F132F2F" w:rsidR="006034A3" w:rsidRPr="00062569" w:rsidRDefault="006034A3" w:rsidP="006034A3">
            <w:pPr>
              <w:spacing w:line="216" w:lineRule="auto"/>
              <w:jc w:val="center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>60-89 days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90304B" w14:textId="00D9A8FD" w:rsidR="006034A3" w:rsidRPr="00062569" w:rsidRDefault="006034A3" w:rsidP="006034A3">
            <w:pPr>
              <w:spacing w:line="216" w:lineRule="auto"/>
              <w:jc w:val="center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>90+ days</w:t>
            </w:r>
          </w:p>
        </w:tc>
      </w:tr>
      <w:tr w:rsidR="006034A3" w:rsidRPr="00062569" w14:paraId="115ECBF3" w14:textId="77777777" w:rsidTr="00D569FE">
        <w:trPr>
          <w:trHeight w:val="248"/>
        </w:trPr>
        <w:tc>
          <w:tcPr>
            <w:tcW w:w="7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36236" w14:textId="40A313E0" w:rsidR="006034A3" w:rsidRPr="00062569" w:rsidRDefault="006034A3" w:rsidP="006034A3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 xml:space="preserve">How many units are over 60 days delinquent? </w:t>
            </w:r>
            <w:sdt>
              <w:sdtPr>
                <w:rPr>
                  <w:rFonts w:cstheme="minorHAnsi"/>
                </w:rPr>
                <w:id w:val="-558939292"/>
                <w:placeholder>
                  <w:docPart w:val="1824EDCAC936443189D1A7B540020589"/>
                </w:placeholder>
                <w:showingPlcHdr/>
              </w:sdtPr>
              <w:sdtContent>
                <w:r w:rsidRPr="0006256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BA2C2" w14:textId="77777777" w:rsidR="006034A3" w:rsidRPr="00062569" w:rsidRDefault="006034A3" w:rsidP="006034A3">
            <w:pPr>
              <w:spacing w:line="21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FD0F4" w14:textId="77777777" w:rsidR="006034A3" w:rsidRPr="00062569" w:rsidRDefault="006034A3" w:rsidP="006034A3">
            <w:pPr>
              <w:spacing w:line="21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010BB" w14:textId="77777777" w:rsidR="006034A3" w:rsidRPr="00062569" w:rsidRDefault="006034A3" w:rsidP="006034A3">
            <w:pPr>
              <w:spacing w:line="216" w:lineRule="auto"/>
              <w:rPr>
                <w:rFonts w:cstheme="minorHAnsi"/>
                <w:b/>
                <w:bCs/>
              </w:rPr>
            </w:pPr>
          </w:p>
        </w:tc>
      </w:tr>
    </w:tbl>
    <w:p w14:paraId="00A3822F" w14:textId="77777777" w:rsidR="00D569FE" w:rsidRDefault="00D569FE"/>
    <w:tbl>
      <w:tblPr>
        <w:tblStyle w:val="TableGrid"/>
        <w:tblW w:w="11170" w:type="dxa"/>
        <w:tblInd w:w="-180" w:type="dxa"/>
        <w:tblLook w:val="04A0" w:firstRow="1" w:lastRow="0" w:firstColumn="1" w:lastColumn="0" w:noHBand="0" w:noVBand="1"/>
      </w:tblPr>
      <w:tblGrid>
        <w:gridCol w:w="3152"/>
        <w:gridCol w:w="538"/>
        <w:gridCol w:w="2611"/>
        <w:gridCol w:w="1169"/>
        <w:gridCol w:w="634"/>
        <w:gridCol w:w="718"/>
        <w:gridCol w:w="812"/>
        <w:gridCol w:w="1536"/>
      </w:tblGrid>
      <w:tr w:rsidR="00992A88" w:rsidRPr="00062569" w14:paraId="106FE921" w14:textId="77777777" w:rsidTr="0024370D">
        <w:trPr>
          <w:trHeight w:val="248"/>
        </w:trPr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48F" w14:textId="20E5693D" w:rsidR="00992A88" w:rsidRPr="00062569" w:rsidRDefault="00992A88" w:rsidP="00992A88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 xml:space="preserve">Is the HOA involved in any litigation, mediation, </w:t>
            </w:r>
            <w:r w:rsidR="00D569FE" w:rsidRPr="00062569">
              <w:rPr>
                <w:rFonts w:cstheme="minorHAnsi"/>
                <w:b/>
                <w:bCs/>
              </w:rPr>
              <w:t>arbitration,</w:t>
            </w:r>
            <w:r w:rsidRPr="00062569">
              <w:rPr>
                <w:rFonts w:cstheme="minorHAnsi"/>
                <w:b/>
                <w:bCs/>
              </w:rPr>
              <w:t xml:space="preserve"> or other dispute resolution process?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D7F5F" w14:textId="57F1D5D7" w:rsidR="00992A88" w:rsidRPr="00062569" w:rsidRDefault="00000000" w:rsidP="00992A88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52235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A88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92A88" w:rsidRPr="00062569">
              <w:rPr>
                <w:rFonts w:cstheme="minorHAnsi"/>
                <w:b/>
                <w:bCs/>
              </w:rPr>
              <w:t xml:space="preserve">  Yes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658F8" w14:textId="73A57A23" w:rsidR="00992A88" w:rsidRPr="00062569" w:rsidRDefault="00000000" w:rsidP="00992A88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38725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A88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92A88" w:rsidRPr="00062569">
              <w:rPr>
                <w:rFonts w:cstheme="minorHAnsi"/>
                <w:b/>
                <w:bCs/>
              </w:rPr>
              <w:t xml:space="preserve">  No</w:t>
            </w:r>
          </w:p>
        </w:tc>
      </w:tr>
      <w:tr w:rsidR="00992A88" w:rsidRPr="00062569" w14:paraId="441DF884" w14:textId="77777777" w:rsidTr="0024370D">
        <w:trPr>
          <w:trHeight w:val="248"/>
        </w:trPr>
        <w:tc>
          <w:tcPr>
            <w:tcW w:w="11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B5879" w14:textId="6E041DA4" w:rsidR="00992A88" w:rsidRPr="00062569" w:rsidRDefault="00992A88" w:rsidP="00992A88">
            <w:p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 xml:space="preserve">              If yes, explain: </w:t>
            </w:r>
            <w:sdt>
              <w:sdtPr>
                <w:rPr>
                  <w:rFonts w:cstheme="minorHAnsi"/>
                </w:rPr>
                <w:id w:val="-1333068628"/>
                <w:placeholder>
                  <w:docPart w:val="FA482994BFD748E3B02E2047C537D340"/>
                </w:placeholder>
                <w:showingPlcHdr/>
              </w:sdtPr>
              <w:sdtContent>
                <w:r w:rsidRPr="0006256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992A88" w:rsidRPr="00062569" w14:paraId="2B64F3A5" w14:textId="77777777" w:rsidTr="0024370D">
        <w:trPr>
          <w:trHeight w:val="248"/>
        </w:trPr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1E7ED" w14:textId="43C5AE23" w:rsidR="00992A88" w:rsidRPr="00062569" w:rsidRDefault="00992A88" w:rsidP="00992A88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 xml:space="preserve">Does the </w:t>
            </w:r>
            <w:r w:rsidR="008C0C4E">
              <w:rPr>
                <w:rFonts w:cstheme="minorHAnsi"/>
                <w:b/>
                <w:bCs/>
              </w:rPr>
              <w:t>O</w:t>
            </w:r>
            <w:r w:rsidRPr="00062569">
              <w:rPr>
                <w:rFonts w:cstheme="minorHAnsi"/>
                <w:b/>
                <w:bCs/>
              </w:rPr>
              <w:t xml:space="preserve">wner’s </w:t>
            </w:r>
            <w:r w:rsidR="008C0C4E">
              <w:rPr>
                <w:rFonts w:cstheme="minorHAnsi"/>
                <w:b/>
                <w:bCs/>
              </w:rPr>
              <w:t>A</w:t>
            </w:r>
            <w:r w:rsidRPr="00062569">
              <w:rPr>
                <w:rFonts w:cstheme="minorHAnsi"/>
                <w:b/>
                <w:bCs/>
              </w:rPr>
              <w:t xml:space="preserve">ssociation have a </w:t>
            </w:r>
            <w:r w:rsidR="008C0C4E">
              <w:rPr>
                <w:rFonts w:cstheme="minorHAnsi"/>
                <w:b/>
                <w:bCs/>
              </w:rPr>
              <w:t>reserves</w:t>
            </w:r>
            <w:r w:rsidRPr="00062569">
              <w:rPr>
                <w:rFonts w:cstheme="minorHAnsi"/>
                <w:b/>
                <w:bCs/>
              </w:rPr>
              <w:t xml:space="preserve"> fund separate from the operating account?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B560C" w14:textId="44C82F6C" w:rsidR="00992A88" w:rsidRPr="00062569" w:rsidRDefault="00000000" w:rsidP="00992A88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111656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A88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92A88" w:rsidRPr="00062569">
              <w:rPr>
                <w:rFonts w:cstheme="minorHAnsi"/>
                <w:b/>
                <w:bCs/>
              </w:rPr>
              <w:t xml:space="preserve">  Yes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81045" w14:textId="4DAFCE3B" w:rsidR="00992A88" w:rsidRPr="00062569" w:rsidRDefault="00000000" w:rsidP="00992A88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-201482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A88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92A88" w:rsidRPr="00062569">
              <w:rPr>
                <w:rFonts w:cstheme="minorHAnsi"/>
                <w:b/>
                <w:bCs/>
              </w:rPr>
              <w:t xml:space="preserve">  No</w:t>
            </w:r>
          </w:p>
        </w:tc>
      </w:tr>
      <w:tr w:rsidR="00992A88" w:rsidRPr="00062569" w14:paraId="325DDE29" w14:textId="77777777" w:rsidTr="0024370D">
        <w:trPr>
          <w:trHeight w:val="248"/>
        </w:trPr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7B85C" w14:textId="3B5B7B73" w:rsidR="00992A88" w:rsidRPr="00062569" w:rsidRDefault="00992A88" w:rsidP="00992A88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>Are the units owned in fee simple or leasehold?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868FB" w14:textId="4727DDE6" w:rsidR="00992A88" w:rsidRPr="00062569" w:rsidRDefault="00000000" w:rsidP="00992A88">
            <w:pPr>
              <w:spacing w:line="216" w:lineRule="auto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-141400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A88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92A88" w:rsidRPr="00062569">
              <w:rPr>
                <w:rFonts w:cstheme="minorHAnsi"/>
                <w:b/>
                <w:bCs/>
              </w:rPr>
              <w:t xml:space="preserve">  Fee Simple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02A91" w14:textId="2DAE1B54" w:rsidR="00992A88" w:rsidRPr="00062569" w:rsidRDefault="00000000" w:rsidP="00992A88">
            <w:pPr>
              <w:spacing w:line="216" w:lineRule="auto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-58846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A88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92A88" w:rsidRPr="00062569">
              <w:rPr>
                <w:rFonts w:cstheme="minorHAnsi"/>
                <w:b/>
                <w:bCs/>
              </w:rPr>
              <w:t xml:space="preserve">  Leasehold</w:t>
            </w:r>
          </w:p>
        </w:tc>
      </w:tr>
      <w:tr w:rsidR="00992A88" w:rsidRPr="00062569" w14:paraId="74FC1A8A" w14:textId="77777777" w:rsidTr="0024370D">
        <w:trPr>
          <w:trHeight w:val="248"/>
        </w:trPr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24E77" w14:textId="52573E6F" w:rsidR="00992A88" w:rsidRPr="00062569" w:rsidRDefault="00992A88" w:rsidP="00992A88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>Are the amenities/recreational facilities owned by the HOA?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917CD" w14:textId="1A5EDA04" w:rsidR="00992A88" w:rsidRPr="00062569" w:rsidRDefault="00000000" w:rsidP="00992A88">
            <w:pPr>
              <w:spacing w:line="216" w:lineRule="auto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48127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A88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92A88" w:rsidRPr="00062569">
              <w:rPr>
                <w:rFonts w:cstheme="minorHAnsi"/>
                <w:b/>
                <w:bCs/>
              </w:rPr>
              <w:t xml:space="preserve">  Yes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2F4F5" w14:textId="43DE9781" w:rsidR="00992A88" w:rsidRPr="00062569" w:rsidRDefault="00000000" w:rsidP="00992A88">
            <w:pPr>
              <w:spacing w:line="216" w:lineRule="auto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-202276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A88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92A88" w:rsidRPr="00062569">
              <w:rPr>
                <w:rFonts w:cstheme="minorHAnsi"/>
                <w:b/>
                <w:bCs/>
              </w:rPr>
              <w:t xml:space="preserve">  No</w:t>
            </w:r>
          </w:p>
        </w:tc>
      </w:tr>
      <w:tr w:rsidR="00992A88" w:rsidRPr="00062569" w14:paraId="6C70EA5B" w14:textId="77777777" w:rsidTr="0024370D">
        <w:trPr>
          <w:trHeight w:val="248"/>
        </w:trPr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81369" w14:textId="7352F7D6" w:rsidR="00992A88" w:rsidRPr="00062569" w:rsidRDefault="00992A88" w:rsidP="00992A88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>Does the property operate as a resort hotel: renting units on a daily basis?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D9748" w14:textId="4CF1997F" w:rsidR="00992A88" w:rsidRPr="00062569" w:rsidRDefault="00000000" w:rsidP="00992A88">
            <w:pPr>
              <w:spacing w:line="216" w:lineRule="auto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33104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A88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92A88" w:rsidRPr="00062569">
              <w:rPr>
                <w:rFonts w:cstheme="minorHAnsi"/>
                <w:b/>
                <w:bCs/>
              </w:rPr>
              <w:t xml:space="preserve">  Yes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193D3" w14:textId="6B9A7553" w:rsidR="00992A88" w:rsidRPr="00062569" w:rsidRDefault="00000000" w:rsidP="00992A88">
            <w:pPr>
              <w:spacing w:line="216" w:lineRule="auto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-67187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A88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92A88" w:rsidRPr="00062569">
              <w:rPr>
                <w:rFonts w:cstheme="minorHAnsi"/>
                <w:b/>
                <w:bCs/>
              </w:rPr>
              <w:t xml:space="preserve">  No</w:t>
            </w:r>
          </w:p>
        </w:tc>
      </w:tr>
      <w:tr w:rsidR="003C1796" w:rsidRPr="00062569" w14:paraId="799658BF" w14:textId="77777777" w:rsidTr="0024370D">
        <w:trPr>
          <w:trHeight w:val="248"/>
        </w:trPr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120B3" w14:textId="591024D3" w:rsidR="003C1796" w:rsidRPr="00062569" w:rsidRDefault="003C1796" w:rsidP="00992A88">
            <w:pPr>
              <w:pStyle w:val="ListParagraph"/>
              <w:spacing w:line="216" w:lineRule="auto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>If yes, number of years in operation</w:t>
            </w:r>
          </w:p>
        </w:tc>
        <w:tc>
          <w:tcPr>
            <w:tcW w:w="3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D10B2" w14:textId="2B915A56" w:rsidR="003C1796" w:rsidRPr="00062569" w:rsidRDefault="00000000" w:rsidP="00992A88">
            <w:pPr>
              <w:spacing w:line="216" w:lineRule="auto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993483328"/>
                <w:placeholder>
                  <w:docPart w:val="1E9A59BE581D415D97209274FFDD6579"/>
                </w:placeholder>
                <w:showingPlcHdr/>
              </w:sdtPr>
              <w:sdtContent>
                <w:r w:rsidR="003C1796" w:rsidRPr="0006256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062569" w:rsidRPr="00062569" w14:paraId="7941A8B0" w14:textId="77777777" w:rsidTr="0024370D">
        <w:trPr>
          <w:trHeight w:val="248"/>
        </w:trPr>
        <w:tc>
          <w:tcPr>
            <w:tcW w:w="3152" w:type="dxa"/>
            <w:vMerge w:val="restart"/>
            <w:shd w:val="clear" w:color="auto" w:fill="auto"/>
            <w:vAlign w:val="center"/>
          </w:tcPr>
          <w:p w14:paraId="4D8CDD01" w14:textId="05EC7C9B" w:rsidR="00062569" w:rsidRPr="00062569" w:rsidRDefault="00062569" w:rsidP="00512CBD">
            <w:pPr>
              <w:pStyle w:val="ListParagraph"/>
              <w:spacing w:line="216" w:lineRule="auto"/>
              <w:ind w:hanging="735"/>
              <w:rPr>
                <w:rFonts w:cstheme="minorHAnsi"/>
                <w:b/>
                <w:bCs/>
              </w:rPr>
            </w:pPr>
            <w:r w:rsidRPr="00062569">
              <w:rPr>
                <w:rFonts w:cstheme="minorHAnsi"/>
                <w:b/>
                <w:bCs/>
              </w:rPr>
              <w:t>Please check applicable services:</w:t>
            </w:r>
          </w:p>
        </w:tc>
        <w:tc>
          <w:tcPr>
            <w:tcW w:w="3149" w:type="dxa"/>
            <w:gridSpan w:val="2"/>
            <w:shd w:val="clear" w:color="auto" w:fill="auto"/>
            <w:vAlign w:val="center"/>
          </w:tcPr>
          <w:p w14:paraId="7E180C48" w14:textId="156C7979" w:rsidR="00062569" w:rsidRPr="00062569" w:rsidRDefault="00000000" w:rsidP="00062569">
            <w:pPr>
              <w:pStyle w:val="ListParagraph"/>
              <w:spacing w:line="216" w:lineRule="auto"/>
              <w:ind w:left="0"/>
              <w:rPr>
                <w:rFonts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100817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569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062569" w:rsidRPr="00062569">
              <w:rPr>
                <w:rFonts w:cstheme="minorHAnsi"/>
                <w:b/>
                <w:bCs/>
              </w:rPr>
              <w:t xml:space="preserve">  Restaurant/food service</w:t>
            </w:r>
          </w:p>
        </w:tc>
        <w:tc>
          <w:tcPr>
            <w:tcW w:w="2521" w:type="dxa"/>
            <w:gridSpan w:val="3"/>
            <w:shd w:val="clear" w:color="auto" w:fill="auto"/>
            <w:vAlign w:val="center"/>
          </w:tcPr>
          <w:p w14:paraId="7B9C163F" w14:textId="1B809F69" w:rsidR="00062569" w:rsidRPr="00062569" w:rsidRDefault="00000000" w:rsidP="00062569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-13686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569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062569" w:rsidRPr="00062569">
              <w:rPr>
                <w:rFonts w:cstheme="minorHAnsi"/>
                <w:b/>
                <w:bCs/>
              </w:rPr>
              <w:t xml:space="preserve">  Daily maid service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2E0E64E6" w14:textId="1E77B0DA" w:rsidR="00062569" w:rsidRPr="00062569" w:rsidRDefault="00000000" w:rsidP="00062569">
            <w:pPr>
              <w:spacing w:line="216" w:lineRule="auto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-110117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569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062569" w:rsidRPr="00062569">
              <w:rPr>
                <w:rFonts w:cstheme="minorHAnsi"/>
                <w:b/>
                <w:bCs/>
              </w:rPr>
              <w:t xml:space="preserve">  Check-in rental desk</w:t>
            </w:r>
          </w:p>
        </w:tc>
      </w:tr>
      <w:tr w:rsidR="00062569" w:rsidRPr="00062569" w14:paraId="74E7EAF6" w14:textId="77777777" w:rsidTr="0024370D">
        <w:trPr>
          <w:trHeight w:val="248"/>
        </w:trPr>
        <w:tc>
          <w:tcPr>
            <w:tcW w:w="3152" w:type="dxa"/>
            <w:vMerge/>
            <w:shd w:val="clear" w:color="auto" w:fill="auto"/>
            <w:vAlign w:val="center"/>
          </w:tcPr>
          <w:p w14:paraId="3B2B006A" w14:textId="77777777" w:rsidR="00062569" w:rsidRPr="00062569" w:rsidRDefault="00062569" w:rsidP="00992A88">
            <w:pPr>
              <w:pStyle w:val="ListParagraph"/>
              <w:spacing w:line="216" w:lineRule="auto"/>
              <w:rPr>
                <w:rFonts w:cstheme="minorHAnsi"/>
                <w:b/>
                <w:bCs/>
              </w:rPr>
            </w:pPr>
          </w:p>
        </w:tc>
        <w:tc>
          <w:tcPr>
            <w:tcW w:w="3149" w:type="dxa"/>
            <w:gridSpan w:val="2"/>
            <w:shd w:val="clear" w:color="auto" w:fill="auto"/>
            <w:vAlign w:val="center"/>
          </w:tcPr>
          <w:p w14:paraId="7BBBC5C9" w14:textId="691628BB" w:rsidR="00062569" w:rsidRPr="00062569" w:rsidRDefault="00000000" w:rsidP="00062569">
            <w:pPr>
              <w:pStyle w:val="ListParagraph"/>
              <w:spacing w:line="216" w:lineRule="auto"/>
              <w:ind w:left="16"/>
              <w:rPr>
                <w:rFonts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42778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569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062569" w:rsidRPr="00062569">
              <w:rPr>
                <w:rFonts w:cstheme="minorHAnsi"/>
                <w:b/>
                <w:bCs/>
              </w:rPr>
              <w:t xml:space="preserve">  Commercial (boutiques, etc.)</w:t>
            </w:r>
          </w:p>
        </w:tc>
        <w:tc>
          <w:tcPr>
            <w:tcW w:w="2521" w:type="dxa"/>
            <w:gridSpan w:val="3"/>
            <w:shd w:val="clear" w:color="auto" w:fill="auto"/>
            <w:vAlign w:val="center"/>
          </w:tcPr>
          <w:p w14:paraId="6D9FA3B5" w14:textId="53F77CF5" w:rsidR="00062569" w:rsidRPr="00062569" w:rsidRDefault="00000000" w:rsidP="00062569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-20703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569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062569" w:rsidRPr="00062569">
              <w:rPr>
                <w:rFonts w:cstheme="minorHAnsi"/>
                <w:b/>
                <w:bCs/>
              </w:rPr>
              <w:t xml:space="preserve">  Mandatory rental pool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205841FB" w14:textId="3CFE7706" w:rsidR="00062569" w:rsidRPr="00062569" w:rsidRDefault="00000000" w:rsidP="00062569">
            <w:pPr>
              <w:spacing w:line="216" w:lineRule="auto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180681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569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062569" w:rsidRPr="00062569">
              <w:rPr>
                <w:rFonts w:cstheme="minorHAnsi"/>
                <w:b/>
                <w:bCs/>
              </w:rPr>
              <w:t xml:space="preserve">  Timeshare</w:t>
            </w:r>
          </w:p>
        </w:tc>
      </w:tr>
      <w:tr w:rsidR="00062569" w:rsidRPr="00062569" w14:paraId="5F56BC11" w14:textId="77777777" w:rsidTr="0024370D">
        <w:trPr>
          <w:trHeight w:val="248"/>
        </w:trPr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B54A0" w14:textId="6ED3D2CE" w:rsidR="00062569" w:rsidRPr="00062569" w:rsidRDefault="00062569" w:rsidP="00062569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eastAsia="MS Gothic" w:cstheme="minorHAnsi"/>
                <w:b/>
                <w:bCs/>
              </w:rPr>
            </w:pPr>
            <w:r w:rsidRPr="00062569">
              <w:rPr>
                <w:rFonts w:eastAsia="MS Gothic" w:cstheme="minorHAnsi"/>
                <w:b/>
                <w:bCs/>
              </w:rPr>
              <w:t xml:space="preserve">Is any part of the project used for commercial purposes?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A794F" w14:textId="1B4F761E" w:rsidR="00062569" w:rsidRPr="00062569" w:rsidRDefault="00000000" w:rsidP="00062569">
            <w:pPr>
              <w:spacing w:line="216" w:lineRule="auto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-53813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569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062569" w:rsidRPr="00062569">
              <w:rPr>
                <w:rFonts w:cstheme="minorHAnsi"/>
                <w:b/>
                <w:bCs/>
              </w:rPr>
              <w:t xml:space="preserve">  Yes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A17FB" w14:textId="52730FC6" w:rsidR="00062569" w:rsidRPr="00062569" w:rsidRDefault="00000000" w:rsidP="00062569">
            <w:pPr>
              <w:spacing w:line="216" w:lineRule="auto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-137777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569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062569" w:rsidRPr="00062569">
              <w:rPr>
                <w:rFonts w:cstheme="minorHAnsi"/>
                <w:b/>
                <w:bCs/>
              </w:rPr>
              <w:t xml:space="preserve">  No</w:t>
            </w:r>
          </w:p>
        </w:tc>
      </w:tr>
      <w:tr w:rsidR="003C1796" w:rsidRPr="00062569" w14:paraId="074CFB9B" w14:textId="77777777" w:rsidTr="0024370D">
        <w:trPr>
          <w:trHeight w:val="248"/>
        </w:trPr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39DD1" w14:textId="15632938" w:rsidR="003C1796" w:rsidRPr="00062569" w:rsidRDefault="003C1796" w:rsidP="00062569">
            <w:pPr>
              <w:pStyle w:val="ListParagraph"/>
              <w:spacing w:line="216" w:lineRule="auto"/>
              <w:rPr>
                <w:rFonts w:eastAsia="MS Gothic" w:cstheme="minorHAnsi"/>
                <w:b/>
                <w:bCs/>
              </w:rPr>
            </w:pPr>
            <w:r w:rsidRPr="00062569">
              <w:rPr>
                <w:rFonts w:eastAsia="MS Gothic" w:cstheme="minorHAnsi"/>
                <w:b/>
                <w:bCs/>
              </w:rPr>
              <w:lastRenderedPageBreak/>
              <w:t xml:space="preserve">If yes, what percentage of square footage? </w: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C68CA" w14:textId="266E098E" w:rsidR="003C1796" w:rsidRPr="00062569" w:rsidRDefault="00000000" w:rsidP="003C1796">
            <w:pPr>
              <w:spacing w:line="216" w:lineRule="auto"/>
              <w:jc w:val="right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734310444"/>
                <w:placeholder>
                  <w:docPart w:val="F48255D1B0FC4D9A81DFA81B01124860"/>
                </w:placeholder>
                <w:showingPlcHdr/>
              </w:sdtPr>
              <w:sdtContent>
                <w:r w:rsidR="003C1796" w:rsidRPr="0006256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  <w:r w:rsidR="003C1796" w:rsidRPr="00062569">
              <w:rPr>
                <w:rFonts w:cstheme="minorHAnsi"/>
                <w:b/>
                <w:bCs/>
              </w:rPr>
              <w:t>%</w:t>
            </w:r>
          </w:p>
        </w:tc>
      </w:tr>
      <w:tr w:rsidR="00062569" w:rsidRPr="00062569" w14:paraId="6FD61A77" w14:textId="77777777" w:rsidTr="0024370D">
        <w:trPr>
          <w:trHeight w:val="248"/>
        </w:trPr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2A642" w14:textId="454A2526" w:rsidR="00062569" w:rsidRPr="00062569" w:rsidRDefault="00062569" w:rsidP="00062569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eastAsia="MS Gothic" w:cstheme="minorHAnsi"/>
                <w:b/>
                <w:bCs/>
              </w:rPr>
            </w:pPr>
            <w:r>
              <w:rPr>
                <w:rFonts w:eastAsia="MS Gothic" w:cstheme="minorHAnsi"/>
                <w:b/>
                <w:bCs/>
              </w:rPr>
              <w:t xml:space="preserve">Is HOA named insured on master insurance policy?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10167" w14:textId="02B20605" w:rsidR="00062569" w:rsidRPr="00062569" w:rsidRDefault="00000000" w:rsidP="00062569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96257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569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062569" w:rsidRPr="00062569">
              <w:rPr>
                <w:rFonts w:cstheme="minorHAnsi"/>
                <w:b/>
                <w:bCs/>
              </w:rPr>
              <w:t xml:space="preserve">  Yes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FAB93" w14:textId="6E8FBFA0" w:rsidR="00062569" w:rsidRPr="00062569" w:rsidRDefault="00000000" w:rsidP="00062569">
            <w:pPr>
              <w:spacing w:line="216" w:lineRule="auto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37246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569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062569" w:rsidRPr="00062569">
              <w:rPr>
                <w:rFonts w:cstheme="minorHAnsi"/>
                <w:b/>
                <w:bCs/>
              </w:rPr>
              <w:t xml:space="preserve">  No</w:t>
            </w:r>
          </w:p>
        </w:tc>
      </w:tr>
      <w:tr w:rsidR="00062569" w:rsidRPr="00062569" w14:paraId="754E130C" w14:textId="77777777" w:rsidTr="0024370D">
        <w:trPr>
          <w:trHeight w:val="248"/>
        </w:trPr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B2B74" w14:textId="50FBD825" w:rsidR="00062569" w:rsidRDefault="00062569" w:rsidP="00062569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eastAsia="MS Gothic" w:cstheme="minorHAnsi"/>
                <w:b/>
                <w:bCs/>
              </w:rPr>
            </w:pPr>
            <w:r>
              <w:rPr>
                <w:rFonts w:eastAsia="MS Gothic" w:cstheme="minorHAnsi"/>
                <w:b/>
                <w:bCs/>
              </w:rPr>
              <w:t>Are common elements/limited common elements insured to 100% replacement cost?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EE89E" w14:textId="4F999238" w:rsidR="00062569" w:rsidRPr="00062569" w:rsidRDefault="00000000" w:rsidP="00062569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22224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569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062569" w:rsidRPr="00062569">
              <w:rPr>
                <w:rFonts w:cstheme="minorHAnsi"/>
                <w:b/>
                <w:bCs/>
              </w:rPr>
              <w:t xml:space="preserve">  Yes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EC951" w14:textId="559DE38A" w:rsidR="00062569" w:rsidRPr="00062569" w:rsidRDefault="00000000" w:rsidP="00062569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09883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569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062569" w:rsidRPr="00062569">
              <w:rPr>
                <w:rFonts w:cstheme="minorHAnsi"/>
                <w:b/>
                <w:bCs/>
              </w:rPr>
              <w:t xml:space="preserve">  No</w:t>
            </w:r>
          </w:p>
        </w:tc>
      </w:tr>
      <w:tr w:rsidR="00062569" w:rsidRPr="00062569" w14:paraId="3D1C9912" w14:textId="77777777" w:rsidTr="0024370D">
        <w:trPr>
          <w:trHeight w:val="248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46715" w14:textId="5F787BD0" w:rsidR="00062569" w:rsidRDefault="00062569" w:rsidP="003C1796">
            <w:pPr>
              <w:pStyle w:val="ListParagraph"/>
              <w:spacing w:line="216" w:lineRule="auto"/>
              <w:ind w:left="-15"/>
              <w:rPr>
                <w:rFonts w:eastAsia="MS Gothic" w:cstheme="minorHAnsi"/>
                <w:b/>
                <w:bCs/>
              </w:rPr>
            </w:pPr>
            <w:r>
              <w:rPr>
                <w:rFonts w:eastAsia="MS Gothic" w:cstheme="minorHAnsi"/>
                <w:b/>
                <w:bCs/>
              </w:rPr>
              <w:t>Coverage: $</w:t>
            </w:r>
            <w:r w:rsidRPr="00062569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933792495"/>
                <w:placeholder>
                  <w:docPart w:val="68EC1BBD2B1A45BE9BCA6629430A621A"/>
                </w:placeholder>
                <w:showingPlcHdr/>
              </w:sdtPr>
              <w:sdtContent>
                <w:r w:rsidRPr="0006256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35B69" w14:textId="3B7DB5EA" w:rsidR="00062569" w:rsidRPr="00062569" w:rsidRDefault="00062569" w:rsidP="00062569">
            <w:pPr>
              <w:spacing w:line="21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Deductible: $</w:t>
            </w:r>
            <w:r w:rsidRPr="00062569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1809209942"/>
                <w:placeholder>
                  <w:docPart w:val="7026A332B4744C13A31904E0FAB8F77A"/>
                </w:placeholder>
                <w:showingPlcHdr/>
              </w:sdtPr>
              <w:sdtContent>
                <w:r w:rsidRPr="0006256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3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68943" w14:textId="2C6C96AC" w:rsidR="00062569" w:rsidRPr="00062569" w:rsidRDefault="00062569" w:rsidP="00062569">
            <w:pPr>
              <w:spacing w:line="21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Expiration Date: </w:t>
            </w:r>
            <w:sdt>
              <w:sdtPr>
                <w:rPr>
                  <w:rFonts w:cstheme="minorHAnsi"/>
                </w:rPr>
                <w:id w:val="-1454321034"/>
                <w:placeholder>
                  <w:docPart w:val="BDFC841D4CFA4FADBCAEB838775F314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62569">
                  <w:rPr>
                    <w:rStyle w:val="PlaceholderText"/>
                    <w:rFonts w:cstheme="minorHAnsi"/>
                  </w:rPr>
                  <w:t>Click or tap to enter a date.</w:t>
                </w:r>
              </w:sdtContent>
            </w:sdt>
          </w:p>
        </w:tc>
      </w:tr>
      <w:tr w:rsidR="003C1796" w:rsidRPr="00062569" w14:paraId="25B263B8" w14:textId="77777777" w:rsidTr="0024370D">
        <w:trPr>
          <w:trHeight w:val="248"/>
        </w:trPr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AB712" w14:textId="3196267E" w:rsidR="003C1796" w:rsidRDefault="003C1796" w:rsidP="003C1796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eastAsia="MS Gothic" w:cstheme="minorHAnsi"/>
                <w:b/>
                <w:bCs/>
              </w:rPr>
            </w:pPr>
            <w:proofErr w:type="gramStart"/>
            <w:r>
              <w:rPr>
                <w:rFonts w:eastAsia="MS Gothic" w:cstheme="minorHAnsi"/>
                <w:b/>
                <w:bCs/>
              </w:rPr>
              <w:t>Is</w:t>
            </w:r>
            <w:proofErr w:type="gramEnd"/>
            <w:r>
              <w:rPr>
                <w:rFonts w:eastAsia="MS Gothic" w:cstheme="minorHAnsi"/>
                <w:b/>
                <w:bCs/>
              </w:rPr>
              <w:t xml:space="preserve"> the HOA insured for general liability?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DDDCC" w14:textId="5A6B4091" w:rsidR="003C1796" w:rsidRDefault="00000000" w:rsidP="003C1796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2627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79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3C1796" w:rsidRPr="00062569">
              <w:rPr>
                <w:rFonts w:cstheme="minorHAnsi"/>
                <w:b/>
                <w:bCs/>
              </w:rPr>
              <w:t xml:space="preserve">  Yes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28DAF" w14:textId="5F98D423" w:rsidR="003C1796" w:rsidRDefault="00000000" w:rsidP="003C1796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82034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796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C1796" w:rsidRPr="00062569">
              <w:rPr>
                <w:rFonts w:cstheme="minorHAnsi"/>
                <w:b/>
                <w:bCs/>
              </w:rPr>
              <w:t xml:space="preserve">  No</w:t>
            </w:r>
          </w:p>
        </w:tc>
      </w:tr>
      <w:tr w:rsidR="003C1796" w:rsidRPr="00062569" w14:paraId="465A77F5" w14:textId="77777777" w:rsidTr="0024370D">
        <w:trPr>
          <w:trHeight w:val="248"/>
        </w:trPr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E72FC" w14:textId="0967790B" w:rsidR="003C1796" w:rsidRDefault="003C1796" w:rsidP="003C1796">
            <w:pPr>
              <w:pStyle w:val="ListParagraph"/>
              <w:spacing w:line="216" w:lineRule="auto"/>
              <w:rPr>
                <w:rFonts w:eastAsia="MS Gothic" w:cstheme="minorHAnsi"/>
                <w:b/>
                <w:bCs/>
              </w:rPr>
            </w:pPr>
            <w:r>
              <w:rPr>
                <w:rFonts w:eastAsia="MS Gothic" w:cstheme="minorHAnsi"/>
                <w:b/>
                <w:bCs/>
              </w:rPr>
              <w:t>If yes, amount per occurrence:</w: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E4785" w14:textId="71015F34" w:rsidR="003C1796" w:rsidRPr="00062569" w:rsidRDefault="003C1796" w:rsidP="003C1796">
            <w:pPr>
              <w:spacing w:line="21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996179921"/>
                <w:placeholder>
                  <w:docPart w:val="E23B2FBDC36C4FF08FCE2BB0E0458933"/>
                </w:placeholder>
                <w:showingPlcHdr/>
              </w:sdtPr>
              <w:sdtContent>
                <w:r w:rsidRPr="00C30B4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C1796" w:rsidRPr="00062569" w14:paraId="04AE80C0" w14:textId="77777777" w:rsidTr="0024370D">
        <w:trPr>
          <w:trHeight w:val="248"/>
        </w:trPr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FB868" w14:textId="6818E115" w:rsidR="003C1796" w:rsidRDefault="003C1796" w:rsidP="003C1796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eastAsia="MS Gothic" w:cstheme="minorHAnsi"/>
                <w:b/>
                <w:bCs/>
              </w:rPr>
            </w:pPr>
            <w:proofErr w:type="gramStart"/>
            <w:r>
              <w:rPr>
                <w:rFonts w:eastAsia="MS Gothic" w:cstheme="minorHAnsi"/>
                <w:b/>
                <w:bCs/>
              </w:rPr>
              <w:t>Is</w:t>
            </w:r>
            <w:proofErr w:type="gramEnd"/>
            <w:r>
              <w:rPr>
                <w:rFonts w:eastAsia="MS Gothic" w:cstheme="minorHAnsi"/>
                <w:b/>
                <w:bCs/>
              </w:rPr>
              <w:t xml:space="preserve"> the HOA insured for Fidelity Bond?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22CDF" w14:textId="30238555" w:rsidR="003C1796" w:rsidRDefault="00000000" w:rsidP="003C1796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76260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79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3C1796" w:rsidRPr="00062569">
              <w:rPr>
                <w:rFonts w:cstheme="minorHAnsi"/>
                <w:b/>
                <w:bCs/>
              </w:rPr>
              <w:t xml:space="preserve">  Yes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03E9A" w14:textId="5DBEDE20" w:rsidR="003C1796" w:rsidRPr="00062569" w:rsidRDefault="00000000" w:rsidP="003C1796">
            <w:pPr>
              <w:spacing w:line="216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91608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796" w:rsidRPr="0006256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C1796" w:rsidRPr="00062569">
              <w:rPr>
                <w:rFonts w:cstheme="minorHAnsi"/>
                <w:b/>
                <w:bCs/>
              </w:rPr>
              <w:t xml:space="preserve">  No</w:t>
            </w:r>
          </w:p>
        </w:tc>
      </w:tr>
      <w:tr w:rsidR="003C1796" w:rsidRPr="00062569" w14:paraId="03995232" w14:textId="77777777" w:rsidTr="0024370D">
        <w:trPr>
          <w:trHeight w:val="248"/>
        </w:trPr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CA0FA" w14:textId="2FF5795B" w:rsidR="003C1796" w:rsidRDefault="003C1796" w:rsidP="003C1796">
            <w:pPr>
              <w:pStyle w:val="ListParagraph"/>
              <w:spacing w:line="216" w:lineRule="auto"/>
              <w:rPr>
                <w:rFonts w:eastAsia="MS Gothic" w:cstheme="minorHAnsi"/>
                <w:b/>
                <w:bCs/>
              </w:rPr>
            </w:pPr>
            <w:r>
              <w:rPr>
                <w:rFonts w:eastAsia="MS Gothic" w:cstheme="minorHAnsi"/>
                <w:b/>
                <w:bCs/>
              </w:rPr>
              <w:t>If yes, amount carried by management company:</w: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9CFE4" w14:textId="397BB6D4" w:rsidR="003C1796" w:rsidRPr="00062569" w:rsidRDefault="003C1796" w:rsidP="003C1796">
            <w:pPr>
              <w:spacing w:line="21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433284157"/>
                <w:placeholder>
                  <w:docPart w:val="930C3A6FC31840B2A0C489DE597859EA"/>
                </w:placeholder>
                <w:showingPlcHdr/>
              </w:sdtPr>
              <w:sdtContent>
                <w:r w:rsidRPr="00C30B4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C1796" w:rsidRPr="00062569" w14:paraId="5D78926E" w14:textId="77777777" w:rsidTr="0024370D">
        <w:trPr>
          <w:trHeight w:val="248"/>
        </w:trPr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0467D" w14:textId="159DA4BB" w:rsidR="003C1796" w:rsidRDefault="003C1796" w:rsidP="003C1796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eastAsia="MS Gothic" w:cstheme="minorHAnsi"/>
                <w:b/>
                <w:bCs/>
              </w:rPr>
            </w:pPr>
            <w:r>
              <w:rPr>
                <w:rFonts w:eastAsia="MS Gothic" w:cstheme="minorHAnsi"/>
                <w:b/>
                <w:bCs/>
              </w:rPr>
              <w:t>Monthly HOA fee for subject unit:</w: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CD373" w14:textId="6CDB5A4B" w:rsidR="003C1796" w:rsidRDefault="003C1796" w:rsidP="003C1796">
            <w:pPr>
              <w:spacing w:line="21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61129114"/>
                <w:placeholder>
                  <w:docPart w:val="41E157EC44E34F4882BA8541ADA5D461"/>
                </w:placeholder>
                <w:showingPlcHdr/>
              </w:sdtPr>
              <w:sdtContent>
                <w:r w:rsidRPr="00C30B4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ECCE720" w14:textId="3FE7FDB4" w:rsidR="00512CBD" w:rsidRDefault="00512CBD"/>
    <w:p w14:paraId="41FCC718" w14:textId="77777777" w:rsidR="00D569FE" w:rsidRDefault="00D569FE"/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11160"/>
      </w:tblGrid>
      <w:tr w:rsidR="00512CBD" w:rsidRPr="00062569" w14:paraId="49F09172" w14:textId="77777777" w:rsidTr="00512CBD">
        <w:trPr>
          <w:trHeight w:val="248"/>
        </w:trPr>
        <w:tc>
          <w:tcPr>
            <w:tcW w:w="1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9A309" w14:textId="17E59D36" w:rsidR="00512CBD" w:rsidRDefault="00512CBD" w:rsidP="003C1796">
            <w:pPr>
              <w:spacing w:line="216" w:lineRule="auto"/>
              <w:rPr>
                <w:rFonts w:cstheme="minorHAnsi"/>
                <w:b/>
                <w:bCs/>
              </w:rPr>
            </w:pPr>
            <w:r>
              <w:rPr>
                <w:rFonts w:eastAsia="MS Gothic" w:cstheme="minorHAnsi"/>
                <w:b/>
                <w:bCs/>
              </w:rPr>
              <w:t>The above information was obtained from the following representative of the project’s Homeowners Association.</w:t>
            </w:r>
          </w:p>
        </w:tc>
      </w:tr>
    </w:tbl>
    <w:p w14:paraId="019A698A" w14:textId="77777777" w:rsidR="00512CBD" w:rsidRDefault="00512CBD" w:rsidP="00512CBD"/>
    <w:tbl>
      <w:tblPr>
        <w:tblStyle w:val="TableGrid"/>
        <w:tblW w:w="1116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580"/>
      </w:tblGrid>
      <w:tr w:rsidR="00512CBD" w:rsidRPr="00062569" w14:paraId="52D5274B" w14:textId="77777777" w:rsidTr="00512CBD">
        <w:trPr>
          <w:trHeight w:val="248"/>
        </w:trPr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C66EB" w14:textId="29AEDC92" w:rsidR="00512CBD" w:rsidRDefault="00000000" w:rsidP="00512CBD">
            <w:pPr>
              <w:spacing w:line="216" w:lineRule="auto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b/>
                  <w:bCs/>
                </w:rPr>
                <w:id w:val="1699893534"/>
                <w:placeholder>
                  <w:docPart w:val="7B905CB7675C419797D4DBF16C34543A"/>
                </w:placeholder>
                <w:showingPlcHdr/>
              </w:sdtPr>
              <w:sdtContent>
                <w:r w:rsidR="00512CBD" w:rsidRPr="00C30B4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52625" w14:textId="4E2EEA06" w:rsidR="00512CBD" w:rsidRDefault="00000000" w:rsidP="00512CBD">
            <w:pPr>
              <w:spacing w:line="216" w:lineRule="auto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b/>
                  <w:bCs/>
                </w:rPr>
                <w:id w:val="11042701"/>
                <w:placeholder>
                  <w:docPart w:val="ACA0EB8F21C94DC8B6E63F9FD6F3C26E"/>
                </w:placeholder>
                <w:showingPlcHdr/>
              </w:sdtPr>
              <w:sdtContent>
                <w:r w:rsidR="00512CBD" w:rsidRPr="00C30B4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12CBD" w:rsidRPr="00062569" w14:paraId="4CB353CD" w14:textId="77777777" w:rsidTr="00512CBD">
        <w:trPr>
          <w:trHeight w:val="248"/>
        </w:trPr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CC7FE1" w14:textId="0518EFE5" w:rsidR="00512CBD" w:rsidRDefault="00512CBD" w:rsidP="00512CBD">
            <w:pPr>
              <w:spacing w:line="216" w:lineRule="auto"/>
              <w:rPr>
                <w:rFonts w:eastAsia="MS Gothic" w:cstheme="minorHAnsi"/>
                <w:b/>
                <w:bCs/>
              </w:rPr>
            </w:pPr>
            <w:r>
              <w:rPr>
                <w:rFonts w:eastAsia="MS Gothic" w:cstheme="minorHAnsi"/>
                <w:b/>
                <w:bCs/>
              </w:rPr>
              <w:t>Name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0D0630" w14:textId="2FD3CD0E" w:rsidR="00512CBD" w:rsidRDefault="00512CBD" w:rsidP="00512CBD">
            <w:pPr>
              <w:spacing w:line="216" w:lineRule="auto"/>
              <w:rPr>
                <w:rFonts w:eastAsia="MS Gothic" w:cstheme="minorHAnsi"/>
                <w:b/>
                <w:bCs/>
              </w:rPr>
            </w:pPr>
            <w:r>
              <w:rPr>
                <w:rFonts w:eastAsia="MS Gothic" w:cstheme="minorHAnsi"/>
                <w:b/>
                <w:bCs/>
              </w:rPr>
              <w:t>Phone</w:t>
            </w:r>
          </w:p>
        </w:tc>
      </w:tr>
    </w:tbl>
    <w:p w14:paraId="56BE206A" w14:textId="73DEFA12" w:rsidR="00512CBD" w:rsidRDefault="00512CBD"/>
    <w:tbl>
      <w:tblPr>
        <w:tblStyle w:val="TableGrid"/>
        <w:tblW w:w="567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512CBD" w:rsidRPr="00062569" w14:paraId="7EB39000" w14:textId="77777777" w:rsidTr="00512CBD">
        <w:trPr>
          <w:trHeight w:val="248"/>
        </w:trPr>
        <w:tc>
          <w:tcPr>
            <w:tcW w:w="5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25BAB" w14:textId="33768B77" w:rsidR="00512CBD" w:rsidRDefault="00000000" w:rsidP="00512CBD">
            <w:pPr>
              <w:spacing w:line="216" w:lineRule="auto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b/>
                  <w:bCs/>
                </w:rPr>
                <w:id w:val="-1823428454"/>
                <w:placeholder>
                  <w:docPart w:val="B68A44A590CC459D8CDDDC776E1B4437"/>
                </w:placeholder>
                <w:showingPlcHdr/>
              </w:sdtPr>
              <w:sdtContent>
                <w:r w:rsidR="00512CBD" w:rsidRPr="00C30B4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12CBD" w:rsidRPr="00062569" w14:paraId="6A7E09ED" w14:textId="77777777" w:rsidTr="00512CBD">
        <w:trPr>
          <w:trHeight w:val="248"/>
        </w:trPr>
        <w:tc>
          <w:tcPr>
            <w:tcW w:w="5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123B6A" w14:textId="28B7D785" w:rsidR="00512CBD" w:rsidRDefault="00512CBD" w:rsidP="00512CBD">
            <w:pPr>
              <w:spacing w:line="216" w:lineRule="auto"/>
              <w:rPr>
                <w:rFonts w:eastAsia="MS Gothic" w:cstheme="minorHAnsi"/>
                <w:b/>
                <w:bCs/>
              </w:rPr>
            </w:pPr>
            <w:r>
              <w:rPr>
                <w:rFonts w:eastAsia="MS Gothic" w:cstheme="minorHAnsi"/>
                <w:b/>
                <w:bCs/>
              </w:rPr>
              <w:t>Position/Title</w:t>
            </w:r>
          </w:p>
        </w:tc>
      </w:tr>
    </w:tbl>
    <w:p w14:paraId="0EEC504F" w14:textId="19AEA5A8" w:rsidR="00C953A7" w:rsidRDefault="00C953A7"/>
    <w:tbl>
      <w:tblPr>
        <w:tblStyle w:val="TableGrid"/>
        <w:tblW w:w="1116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580"/>
      </w:tblGrid>
      <w:tr w:rsidR="00512CBD" w:rsidRPr="00062569" w14:paraId="3CA31FF5" w14:textId="77777777" w:rsidTr="002F5C75">
        <w:trPr>
          <w:trHeight w:val="248"/>
        </w:trPr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A8DE8" w14:textId="77777777" w:rsidR="00512CBD" w:rsidRDefault="00000000" w:rsidP="002F5C75">
            <w:pPr>
              <w:spacing w:line="216" w:lineRule="auto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b/>
                  <w:bCs/>
                </w:rPr>
                <w:id w:val="-1710643920"/>
                <w:placeholder>
                  <w:docPart w:val="9DEA9632B6ED4535A233E5106AD1D9AA"/>
                </w:placeholder>
                <w:showingPlcHdr/>
              </w:sdtPr>
              <w:sdtContent>
                <w:r w:rsidR="00512CBD" w:rsidRPr="00C30B4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E189" w14:textId="77777777" w:rsidR="00512CBD" w:rsidRDefault="00000000" w:rsidP="002F5C75">
            <w:pPr>
              <w:spacing w:line="216" w:lineRule="auto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b/>
                  <w:bCs/>
                </w:rPr>
                <w:id w:val="-1996719516"/>
                <w:placeholder>
                  <w:docPart w:val="E7C9A0DC239E4494A8349FD754CDB42E"/>
                </w:placeholder>
                <w:showingPlcHdr/>
              </w:sdtPr>
              <w:sdtContent>
                <w:r w:rsidR="00512CBD" w:rsidRPr="00C30B4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12CBD" w:rsidRPr="00062569" w14:paraId="3B38584C" w14:textId="77777777" w:rsidTr="002F5C75">
        <w:trPr>
          <w:trHeight w:val="248"/>
        </w:trPr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0DD604" w14:textId="53422FA7" w:rsidR="00512CBD" w:rsidRDefault="00512CBD" w:rsidP="002F5C75">
            <w:pPr>
              <w:spacing w:line="216" w:lineRule="auto"/>
              <w:rPr>
                <w:rFonts w:eastAsia="MS Gothic" w:cstheme="minorHAnsi"/>
                <w:b/>
                <w:bCs/>
              </w:rPr>
            </w:pPr>
            <w:r>
              <w:rPr>
                <w:rFonts w:eastAsia="MS Gothic" w:cstheme="minorHAnsi"/>
                <w:b/>
                <w:bCs/>
              </w:rPr>
              <w:t>Reviewer’s Signature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83365" w14:textId="039C8B3A" w:rsidR="00512CBD" w:rsidRDefault="00512CBD" w:rsidP="002F5C75">
            <w:pPr>
              <w:spacing w:line="216" w:lineRule="auto"/>
              <w:rPr>
                <w:rFonts w:eastAsia="MS Gothic" w:cstheme="minorHAnsi"/>
                <w:b/>
                <w:bCs/>
              </w:rPr>
            </w:pPr>
            <w:r>
              <w:rPr>
                <w:rFonts w:eastAsia="MS Gothic" w:cstheme="minorHAnsi"/>
                <w:b/>
                <w:bCs/>
              </w:rPr>
              <w:t>Date</w:t>
            </w:r>
          </w:p>
        </w:tc>
      </w:tr>
    </w:tbl>
    <w:p w14:paraId="5C15CA9D" w14:textId="77777777" w:rsidR="00512CBD" w:rsidRDefault="00512CBD"/>
    <w:p w14:paraId="171454DE" w14:textId="77777777" w:rsidR="003A4F73" w:rsidRDefault="003A4F73" w:rsidP="003A4F73">
      <w:pPr>
        <w:spacing w:line="120" w:lineRule="auto"/>
      </w:pPr>
    </w:p>
    <w:p w14:paraId="2A15FB9A" w14:textId="00EF9DE8" w:rsidR="00324239" w:rsidRDefault="00324239" w:rsidP="00581881">
      <w:pPr>
        <w:spacing w:after="0" w:line="216" w:lineRule="auto"/>
        <w:jc w:val="both"/>
      </w:pPr>
    </w:p>
    <w:p w14:paraId="03898389" w14:textId="77777777" w:rsidR="003412FE" w:rsidRPr="00581881" w:rsidRDefault="003412FE" w:rsidP="003412FE">
      <w:pPr>
        <w:spacing w:after="0" w:line="216" w:lineRule="auto"/>
      </w:pPr>
    </w:p>
    <w:sectPr w:rsidR="003412FE" w:rsidRPr="00581881" w:rsidSect="000B2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AFD86" w14:textId="77777777" w:rsidR="00420E23" w:rsidRDefault="00420E23" w:rsidP="00D569FE">
      <w:pPr>
        <w:spacing w:after="0" w:line="240" w:lineRule="auto"/>
      </w:pPr>
      <w:r>
        <w:separator/>
      </w:r>
    </w:p>
  </w:endnote>
  <w:endnote w:type="continuationSeparator" w:id="0">
    <w:p w14:paraId="1C805012" w14:textId="77777777" w:rsidR="00420E23" w:rsidRDefault="00420E23" w:rsidP="00D56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B323" w14:textId="77777777" w:rsidR="007F3136" w:rsidRDefault="007F3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25D8" w14:textId="11AF0030" w:rsidR="00D569FE" w:rsidRDefault="00D569FE">
    <w:pPr>
      <w:pStyle w:val="Footer"/>
      <w:jc w:val="center"/>
    </w:pPr>
    <w:r>
      <w:t xml:space="preserve">Page </w:t>
    </w:r>
    <w:sdt>
      <w:sdtPr>
        <w:id w:val="-322749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14:paraId="5E56376C" w14:textId="23FF33DC" w:rsidR="00D569FE" w:rsidRDefault="00D569FE">
    <w:pPr>
      <w:pStyle w:val="Footer"/>
    </w:pPr>
    <w:r>
      <w:tab/>
    </w:r>
    <w:r>
      <w:tab/>
      <w:t>May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5155" w14:textId="77777777" w:rsidR="007F3136" w:rsidRDefault="007F3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6CF0" w14:textId="77777777" w:rsidR="00420E23" w:rsidRDefault="00420E23" w:rsidP="00D569FE">
      <w:pPr>
        <w:spacing w:after="0" w:line="240" w:lineRule="auto"/>
      </w:pPr>
      <w:r>
        <w:separator/>
      </w:r>
    </w:p>
  </w:footnote>
  <w:footnote w:type="continuationSeparator" w:id="0">
    <w:p w14:paraId="0FD3DAC5" w14:textId="77777777" w:rsidR="00420E23" w:rsidRDefault="00420E23" w:rsidP="00D56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665E" w14:textId="77777777" w:rsidR="007F3136" w:rsidRDefault="007F31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FA7E" w14:textId="36407655" w:rsidR="007F3136" w:rsidRDefault="007F3136" w:rsidP="00D569FE">
    <w:pPr>
      <w:spacing w:after="0" w:line="240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20C1B99A" wp14:editId="47C0250A">
          <wp:simplePos x="0" y="0"/>
          <wp:positionH relativeFrom="page">
            <wp:posOffset>438978</wp:posOffset>
          </wp:positionH>
          <wp:positionV relativeFrom="page">
            <wp:posOffset>406400</wp:posOffset>
          </wp:positionV>
          <wp:extent cx="2444750" cy="715887"/>
          <wp:effectExtent l="0" t="0" r="0" b="8255"/>
          <wp:wrapNone/>
          <wp:docPr id="1" name="image1.png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4750" cy="715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69FE">
      <w:tab/>
    </w:r>
    <w:r w:rsidR="00D569FE">
      <w:tab/>
    </w:r>
    <w:r>
      <w:tab/>
    </w:r>
    <w:r>
      <w:tab/>
    </w:r>
    <w:r>
      <w:tab/>
    </w:r>
  </w:p>
  <w:p w14:paraId="7576FC77" w14:textId="42C35360" w:rsidR="00D569FE" w:rsidRDefault="007F3136" w:rsidP="00D569FE">
    <w:pPr>
      <w:spacing w:after="0" w:line="240" w:lineRule="auto"/>
      <w:rPr>
        <w:b/>
        <w:bCs/>
        <w:sz w:val="32"/>
        <w:szCs w:val="3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24370D">
      <w:tab/>
    </w:r>
    <w:r w:rsidR="00D569FE">
      <w:rPr>
        <w:b/>
        <w:bCs/>
        <w:sz w:val="32"/>
        <w:szCs w:val="32"/>
      </w:rPr>
      <w:t xml:space="preserve">Homeowner’s Certification Review </w:t>
    </w:r>
  </w:p>
  <w:p w14:paraId="70C054EB" w14:textId="37FB269A" w:rsidR="00D569FE" w:rsidRDefault="00D569FE" w:rsidP="00D569FE">
    <w:pPr>
      <w:spacing w:after="0" w:line="240" w:lineRule="auto"/>
      <w:ind w:left="2160" w:firstLine="720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                 </w:t>
    </w:r>
    <w:r w:rsidR="0024370D">
      <w:rPr>
        <w:b/>
        <w:bCs/>
        <w:sz w:val="32"/>
        <w:szCs w:val="32"/>
      </w:rPr>
      <w:tab/>
    </w:r>
    <w:r w:rsidR="0024370D">
      <w:rPr>
        <w:b/>
        <w:bCs/>
        <w:sz w:val="32"/>
        <w:szCs w:val="32"/>
      </w:rPr>
      <w:tab/>
    </w:r>
    <w:r w:rsidR="0024370D">
      <w:rPr>
        <w:b/>
        <w:bCs/>
        <w:sz w:val="32"/>
        <w:szCs w:val="32"/>
      </w:rPr>
      <w:tab/>
      <w:t xml:space="preserve"> </w:t>
    </w:r>
    <w:r>
      <w:rPr>
        <w:b/>
        <w:bCs/>
        <w:sz w:val="32"/>
        <w:szCs w:val="32"/>
      </w:rPr>
      <w:t>(Limited)</w:t>
    </w:r>
  </w:p>
  <w:p w14:paraId="625EE134" w14:textId="13476D80" w:rsidR="00D569FE" w:rsidRDefault="00D569FE" w:rsidP="00D569FE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A8D3" w14:textId="77777777" w:rsidR="007F3136" w:rsidRDefault="007F3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474C"/>
    <w:multiLevelType w:val="hybridMultilevel"/>
    <w:tmpl w:val="16A4D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2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A9"/>
    <w:rsid w:val="00012E88"/>
    <w:rsid w:val="00062569"/>
    <w:rsid w:val="000B29A9"/>
    <w:rsid w:val="000C4670"/>
    <w:rsid w:val="0022021A"/>
    <w:rsid w:val="0024370D"/>
    <w:rsid w:val="002D48F6"/>
    <w:rsid w:val="002F34E9"/>
    <w:rsid w:val="0030032E"/>
    <w:rsid w:val="003053AD"/>
    <w:rsid w:val="00324239"/>
    <w:rsid w:val="003412FE"/>
    <w:rsid w:val="003727EA"/>
    <w:rsid w:val="003A35B9"/>
    <w:rsid w:val="003A4F73"/>
    <w:rsid w:val="003C1796"/>
    <w:rsid w:val="004204BA"/>
    <w:rsid w:val="00420E23"/>
    <w:rsid w:val="004A191A"/>
    <w:rsid w:val="00511824"/>
    <w:rsid w:val="00512CBD"/>
    <w:rsid w:val="00581881"/>
    <w:rsid w:val="005F43FC"/>
    <w:rsid w:val="006034A3"/>
    <w:rsid w:val="006421A2"/>
    <w:rsid w:val="006C590B"/>
    <w:rsid w:val="007300E0"/>
    <w:rsid w:val="0077021D"/>
    <w:rsid w:val="00792BFD"/>
    <w:rsid w:val="007F3136"/>
    <w:rsid w:val="00892CAB"/>
    <w:rsid w:val="00897B2E"/>
    <w:rsid w:val="008C0C4E"/>
    <w:rsid w:val="008C7977"/>
    <w:rsid w:val="00922794"/>
    <w:rsid w:val="00992A88"/>
    <w:rsid w:val="00A23F43"/>
    <w:rsid w:val="00A4542B"/>
    <w:rsid w:val="00B36CB7"/>
    <w:rsid w:val="00B40685"/>
    <w:rsid w:val="00B86CF1"/>
    <w:rsid w:val="00BA7E02"/>
    <w:rsid w:val="00C953A7"/>
    <w:rsid w:val="00CB5150"/>
    <w:rsid w:val="00CD3F89"/>
    <w:rsid w:val="00D27DCB"/>
    <w:rsid w:val="00D51040"/>
    <w:rsid w:val="00D569FE"/>
    <w:rsid w:val="00D66043"/>
    <w:rsid w:val="00D857C3"/>
    <w:rsid w:val="00DF11BC"/>
    <w:rsid w:val="00DF46E3"/>
    <w:rsid w:val="00F123E7"/>
    <w:rsid w:val="00FA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0AB33"/>
  <w15:chartTrackingRefBased/>
  <w15:docId w15:val="{0C60E92B-5E76-4BE1-AA97-840C97E6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1881"/>
    <w:rPr>
      <w:color w:val="808080"/>
    </w:rPr>
  </w:style>
  <w:style w:type="table" w:styleId="TableGrid">
    <w:name w:val="Table Grid"/>
    <w:basedOn w:val="TableNormal"/>
    <w:uiPriority w:val="39"/>
    <w:rsid w:val="00324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9FE"/>
  </w:style>
  <w:style w:type="paragraph" w:styleId="Footer">
    <w:name w:val="footer"/>
    <w:basedOn w:val="Normal"/>
    <w:link w:val="FooterChar"/>
    <w:uiPriority w:val="99"/>
    <w:unhideWhenUsed/>
    <w:rsid w:val="00D56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6EF8D-C8C7-4944-B2A1-BEE0989B0642}"/>
      </w:docPartPr>
      <w:docPartBody>
        <w:p w:rsidR="00414B32" w:rsidRDefault="00994745">
          <w:r w:rsidRPr="00C30B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34BDF-4408-43BE-A0EF-9311229688D1}"/>
      </w:docPartPr>
      <w:docPartBody>
        <w:p w:rsidR="00414B32" w:rsidRDefault="00994745">
          <w:r w:rsidRPr="00C30B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7982005924D82A492D10CF5D6A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5DDBE-B1A4-4F10-909D-31300DA6F1D1}"/>
      </w:docPartPr>
      <w:docPartBody>
        <w:p w:rsidR="00065100" w:rsidRDefault="00914DCF" w:rsidP="00914DCF">
          <w:pPr>
            <w:pStyle w:val="55F7982005924D82A492D10CF5D6ACA5"/>
          </w:pPr>
          <w:r w:rsidRPr="00C30B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9CD7B49494B7297861A0554A9C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61C25-9F42-4503-BAA5-0B5D62D4B8CA}"/>
      </w:docPartPr>
      <w:docPartBody>
        <w:p w:rsidR="00065100" w:rsidRDefault="00914DCF" w:rsidP="00914DCF">
          <w:pPr>
            <w:pStyle w:val="0F29CD7B49494B7297861A0554A9CEDB"/>
          </w:pPr>
          <w:r w:rsidRPr="00C30B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E97652D2F40D588290710ABFBD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BF6D2-245A-4779-BC7D-F50591AE75F3}"/>
      </w:docPartPr>
      <w:docPartBody>
        <w:p w:rsidR="00065100" w:rsidRDefault="00914DCF" w:rsidP="00914DCF">
          <w:pPr>
            <w:pStyle w:val="78EE97652D2F40D588290710ABFBDFB0"/>
          </w:pPr>
          <w:r w:rsidRPr="00C30B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8C6A0B2724F8B8C0A56DB7E26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8F577-CDA9-4E2A-895A-FA53CDA68B58}"/>
      </w:docPartPr>
      <w:docPartBody>
        <w:p w:rsidR="00065100" w:rsidRDefault="00914DCF" w:rsidP="00914DCF">
          <w:pPr>
            <w:pStyle w:val="CA68C6A0B2724F8B8C0A56DB7E2680F6"/>
          </w:pPr>
          <w:r w:rsidRPr="00C30B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4EDCAC936443189D1A7B540020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B9129-B2B8-4F86-8A3E-186D41C15556}"/>
      </w:docPartPr>
      <w:docPartBody>
        <w:p w:rsidR="00065100" w:rsidRDefault="00914DCF" w:rsidP="00914DCF">
          <w:pPr>
            <w:pStyle w:val="1824EDCAC936443189D1A7B540020589"/>
          </w:pPr>
          <w:r w:rsidRPr="00C30B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82994BFD748E3B02E2047C537D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39F2D-461B-4A72-9EEA-528EC9FACC8F}"/>
      </w:docPartPr>
      <w:docPartBody>
        <w:p w:rsidR="00065100" w:rsidRDefault="00914DCF" w:rsidP="00914DCF">
          <w:pPr>
            <w:pStyle w:val="FA482994BFD748E3B02E2047C537D340"/>
          </w:pPr>
          <w:r w:rsidRPr="00C30B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C1BBD2B1A45BE9BCA6629430A6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8E92B-F8C8-441D-BB17-079E8D8EF9E0}"/>
      </w:docPartPr>
      <w:docPartBody>
        <w:p w:rsidR="00065100" w:rsidRDefault="00914DCF" w:rsidP="00914DCF">
          <w:pPr>
            <w:pStyle w:val="68EC1BBD2B1A45BE9BCA6629430A621A"/>
          </w:pPr>
          <w:r w:rsidRPr="00C30B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6A332B4744C13A31904E0FAB8F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BBB7C-4E20-4472-9EB4-BA6550AAE9D8}"/>
      </w:docPartPr>
      <w:docPartBody>
        <w:p w:rsidR="00065100" w:rsidRDefault="00914DCF" w:rsidP="00914DCF">
          <w:pPr>
            <w:pStyle w:val="7026A332B4744C13A31904E0FAB8F77A"/>
          </w:pPr>
          <w:r w:rsidRPr="00C30B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C841D4CFA4FADBCAEB838775F3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6852D-D5F4-4B09-B762-43CDC28CB73E}"/>
      </w:docPartPr>
      <w:docPartBody>
        <w:p w:rsidR="00065100" w:rsidRDefault="00914DCF" w:rsidP="00914DCF">
          <w:pPr>
            <w:pStyle w:val="BDFC841D4CFA4FADBCAEB838775F314C"/>
          </w:pPr>
          <w:r w:rsidRPr="00C30B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3B2FBDC36C4FF08FCE2BB0E0458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7BC39-CD11-42AC-B8A1-0C232C588285}"/>
      </w:docPartPr>
      <w:docPartBody>
        <w:p w:rsidR="00065100" w:rsidRDefault="00914DCF" w:rsidP="00914DCF">
          <w:pPr>
            <w:pStyle w:val="E23B2FBDC36C4FF08FCE2BB0E0458933"/>
          </w:pPr>
          <w:r w:rsidRPr="00C30B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0C3A6FC31840B2A0C489DE59785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71544-615B-46B1-9963-7821DA083F0E}"/>
      </w:docPartPr>
      <w:docPartBody>
        <w:p w:rsidR="00065100" w:rsidRDefault="00914DCF" w:rsidP="00914DCF">
          <w:pPr>
            <w:pStyle w:val="930C3A6FC31840B2A0C489DE597859EA"/>
          </w:pPr>
          <w:r w:rsidRPr="00C30B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8255D1B0FC4D9A81DFA81B01124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E1A3E-07F3-49DE-8DAC-DEFB32A77BF2}"/>
      </w:docPartPr>
      <w:docPartBody>
        <w:p w:rsidR="00065100" w:rsidRDefault="00914DCF" w:rsidP="00914DCF">
          <w:pPr>
            <w:pStyle w:val="F48255D1B0FC4D9A81DFA81B01124860"/>
          </w:pPr>
          <w:r w:rsidRPr="00C30B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A59BE581D415D97209274FFDD6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28B91-8D2B-4F2D-A458-A1E20D11F3B9}"/>
      </w:docPartPr>
      <w:docPartBody>
        <w:p w:rsidR="00065100" w:rsidRDefault="00914DCF" w:rsidP="00914DCF">
          <w:pPr>
            <w:pStyle w:val="1E9A59BE581D415D97209274FFDD6579"/>
          </w:pPr>
          <w:r w:rsidRPr="00C30B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8ABBC7E082487B86D37FF8CCCF7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E6116-46CB-4101-93AC-50E424A1264F}"/>
      </w:docPartPr>
      <w:docPartBody>
        <w:p w:rsidR="00065100" w:rsidRDefault="00914DCF" w:rsidP="00914DCF">
          <w:pPr>
            <w:pStyle w:val="B48ABBC7E082487B86D37FF8CCCF71EF"/>
          </w:pPr>
          <w:r w:rsidRPr="00C30B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701DD9A8134AEDB7D577CCFA27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5BF5E-089D-421D-827E-0E7A0B961F39}"/>
      </w:docPartPr>
      <w:docPartBody>
        <w:p w:rsidR="00065100" w:rsidRDefault="00914DCF" w:rsidP="00914DCF">
          <w:pPr>
            <w:pStyle w:val="89701DD9A8134AEDB7D577CCFA27AFD9"/>
          </w:pPr>
          <w:r w:rsidRPr="00C30B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E157EC44E34F4882BA8541ADA5D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B7DD4-4E87-43AC-91AB-CAC58D917062}"/>
      </w:docPartPr>
      <w:docPartBody>
        <w:p w:rsidR="00065100" w:rsidRDefault="00914DCF" w:rsidP="00914DCF">
          <w:pPr>
            <w:pStyle w:val="41E157EC44E34F4882BA8541ADA5D461"/>
          </w:pPr>
          <w:r w:rsidRPr="00C30B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05CB7675C419797D4DBF16C345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0B609-9F58-4B19-9E3B-C3CBF743E58D}"/>
      </w:docPartPr>
      <w:docPartBody>
        <w:p w:rsidR="00065100" w:rsidRDefault="00914DCF" w:rsidP="00914DCF">
          <w:pPr>
            <w:pStyle w:val="7B905CB7675C419797D4DBF16C34543A"/>
          </w:pPr>
          <w:r w:rsidRPr="00C30B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0EB8F21C94DC8B6E63F9FD6F3C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64DF4-6BE0-4859-A5F7-B95C50B5E525}"/>
      </w:docPartPr>
      <w:docPartBody>
        <w:p w:rsidR="00065100" w:rsidRDefault="00914DCF" w:rsidP="00914DCF">
          <w:pPr>
            <w:pStyle w:val="ACA0EB8F21C94DC8B6E63F9FD6F3C26E"/>
          </w:pPr>
          <w:r w:rsidRPr="00C30B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A44A590CC459D8CDDDC776E1B4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F2D6F-CBA1-487A-A3FB-09060C34DF6B}"/>
      </w:docPartPr>
      <w:docPartBody>
        <w:p w:rsidR="00065100" w:rsidRDefault="00914DCF" w:rsidP="00914DCF">
          <w:pPr>
            <w:pStyle w:val="B68A44A590CC459D8CDDDC776E1B4437"/>
          </w:pPr>
          <w:r w:rsidRPr="00C30B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A9632B6ED4535A233E5106AD1D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8FB6-ED80-43D2-BC8D-15ECB3D4C0B7}"/>
      </w:docPartPr>
      <w:docPartBody>
        <w:p w:rsidR="00065100" w:rsidRDefault="00914DCF" w:rsidP="00914DCF">
          <w:pPr>
            <w:pStyle w:val="9DEA9632B6ED4535A233E5106AD1D9AA"/>
          </w:pPr>
          <w:r w:rsidRPr="00C30B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9A0DC239E4494A8349FD754CDB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FC6A5-DF2F-492F-80B8-27B599EB14F9}"/>
      </w:docPartPr>
      <w:docPartBody>
        <w:p w:rsidR="00065100" w:rsidRDefault="00914DCF" w:rsidP="00914DCF">
          <w:pPr>
            <w:pStyle w:val="E7C9A0DC239E4494A8349FD754CDB42E"/>
          </w:pPr>
          <w:r w:rsidRPr="00C30B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45"/>
    <w:rsid w:val="00065100"/>
    <w:rsid w:val="000F1318"/>
    <w:rsid w:val="00414B32"/>
    <w:rsid w:val="004A58F8"/>
    <w:rsid w:val="00570489"/>
    <w:rsid w:val="008C0775"/>
    <w:rsid w:val="00914DCF"/>
    <w:rsid w:val="0093266F"/>
    <w:rsid w:val="00937003"/>
    <w:rsid w:val="00994745"/>
    <w:rsid w:val="00F3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4DCF"/>
    <w:rPr>
      <w:color w:val="808080"/>
    </w:rPr>
  </w:style>
  <w:style w:type="paragraph" w:customStyle="1" w:styleId="55F7982005924D82A492D10CF5D6ACA5">
    <w:name w:val="55F7982005924D82A492D10CF5D6ACA5"/>
    <w:rsid w:val="00914DCF"/>
    <w:rPr>
      <w:lang w:eastAsia="en-US"/>
    </w:rPr>
  </w:style>
  <w:style w:type="paragraph" w:customStyle="1" w:styleId="0F29CD7B49494B7297861A0554A9CEDB">
    <w:name w:val="0F29CD7B49494B7297861A0554A9CEDB"/>
    <w:rsid w:val="00914DCF"/>
    <w:rPr>
      <w:lang w:eastAsia="en-US"/>
    </w:rPr>
  </w:style>
  <w:style w:type="paragraph" w:customStyle="1" w:styleId="78EE97652D2F40D588290710ABFBDFB0">
    <w:name w:val="78EE97652D2F40D588290710ABFBDFB0"/>
    <w:rsid w:val="00914DCF"/>
    <w:rPr>
      <w:lang w:eastAsia="en-US"/>
    </w:rPr>
  </w:style>
  <w:style w:type="paragraph" w:customStyle="1" w:styleId="CA68C6A0B2724F8B8C0A56DB7E2680F6">
    <w:name w:val="CA68C6A0B2724F8B8C0A56DB7E2680F6"/>
    <w:rsid w:val="00914DCF"/>
    <w:rPr>
      <w:lang w:eastAsia="en-US"/>
    </w:rPr>
  </w:style>
  <w:style w:type="paragraph" w:customStyle="1" w:styleId="1824EDCAC936443189D1A7B540020589">
    <w:name w:val="1824EDCAC936443189D1A7B540020589"/>
    <w:rsid w:val="00914DCF"/>
    <w:rPr>
      <w:lang w:eastAsia="en-US"/>
    </w:rPr>
  </w:style>
  <w:style w:type="paragraph" w:customStyle="1" w:styleId="FA482994BFD748E3B02E2047C537D340">
    <w:name w:val="FA482994BFD748E3B02E2047C537D340"/>
    <w:rsid w:val="00914DCF"/>
    <w:rPr>
      <w:lang w:eastAsia="en-US"/>
    </w:rPr>
  </w:style>
  <w:style w:type="paragraph" w:customStyle="1" w:styleId="68EC1BBD2B1A45BE9BCA6629430A621A">
    <w:name w:val="68EC1BBD2B1A45BE9BCA6629430A621A"/>
    <w:rsid w:val="00914DCF"/>
    <w:rPr>
      <w:lang w:eastAsia="en-US"/>
    </w:rPr>
  </w:style>
  <w:style w:type="paragraph" w:customStyle="1" w:styleId="7026A332B4744C13A31904E0FAB8F77A">
    <w:name w:val="7026A332B4744C13A31904E0FAB8F77A"/>
    <w:rsid w:val="00914DCF"/>
    <w:rPr>
      <w:lang w:eastAsia="en-US"/>
    </w:rPr>
  </w:style>
  <w:style w:type="paragraph" w:customStyle="1" w:styleId="BDFC841D4CFA4FADBCAEB838775F314C">
    <w:name w:val="BDFC841D4CFA4FADBCAEB838775F314C"/>
    <w:rsid w:val="00914DCF"/>
    <w:rPr>
      <w:lang w:eastAsia="en-US"/>
    </w:rPr>
  </w:style>
  <w:style w:type="paragraph" w:customStyle="1" w:styleId="E23B2FBDC36C4FF08FCE2BB0E0458933">
    <w:name w:val="E23B2FBDC36C4FF08FCE2BB0E0458933"/>
    <w:rsid w:val="00914DCF"/>
    <w:rPr>
      <w:lang w:eastAsia="en-US"/>
    </w:rPr>
  </w:style>
  <w:style w:type="paragraph" w:customStyle="1" w:styleId="930C3A6FC31840B2A0C489DE597859EA">
    <w:name w:val="930C3A6FC31840B2A0C489DE597859EA"/>
    <w:rsid w:val="00914DCF"/>
    <w:rPr>
      <w:lang w:eastAsia="en-US"/>
    </w:rPr>
  </w:style>
  <w:style w:type="paragraph" w:customStyle="1" w:styleId="F48255D1B0FC4D9A81DFA81B01124860">
    <w:name w:val="F48255D1B0FC4D9A81DFA81B01124860"/>
    <w:rsid w:val="00914DCF"/>
    <w:rPr>
      <w:lang w:eastAsia="en-US"/>
    </w:rPr>
  </w:style>
  <w:style w:type="paragraph" w:customStyle="1" w:styleId="1E9A59BE581D415D97209274FFDD6579">
    <w:name w:val="1E9A59BE581D415D97209274FFDD6579"/>
    <w:rsid w:val="00914DCF"/>
    <w:rPr>
      <w:lang w:eastAsia="en-US"/>
    </w:rPr>
  </w:style>
  <w:style w:type="paragraph" w:customStyle="1" w:styleId="B48ABBC7E082487B86D37FF8CCCF71EF">
    <w:name w:val="B48ABBC7E082487B86D37FF8CCCF71EF"/>
    <w:rsid w:val="00914DCF"/>
    <w:rPr>
      <w:lang w:eastAsia="en-US"/>
    </w:rPr>
  </w:style>
  <w:style w:type="paragraph" w:customStyle="1" w:styleId="89701DD9A8134AEDB7D577CCFA27AFD9">
    <w:name w:val="89701DD9A8134AEDB7D577CCFA27AFD9"/>
    <w:rsid w:val="00914DCF"/>
    <w:rPr>
      <w:lang w:eastAsia="en-US"/>
    </w:rPr>
  </w:style>
  <w:style w:type="paragraph" w:customStyle="1" w:styleId="41E157EC44E34F4882BA8541ADA5D461">
    <w:name w:val="41E157EC44E34F4882BA8541ADA5D461"/>
    <w:rsid w:val="00914DCF"/>
    <w:rPr>
      <w:lang w:eastAsia="en-US"/>
    </w:rPr>
  </w:style>
  <w:style w:type="paragraph" w:customStyle="1" w:styleId="7B905CB7675C419797D4DBF16C34543A">
    <w:name w:val="7B905CB7675C419797D4DBF16C34543A"/>
    <w:rsid w:val="00914DCF"/>
    <w:rPr>
      <w:lang w:eastAsia="en-US"/>
    </w:rPr>
  </w:style>
  <w:style w:type="paragraph" w:customStyle="1" w:styleId="ACA0EB8F21C94DC8B6E63F9FD6F3C26E">
    <w:name w:val="ACA0EB8F21C94DC8B6E63F9FD6F3C26E"/>
    <w:rsid w:val="00914DCF"/>
    <w:rPr>
      <w:lang w:eastAsia="en-US"/>
    </w:rPr>
  </w:style>
  <w:style w:type="paragraph" w:customStyle="1" w:styleId="B68A44A590CC459D8CDDDC776E1B4437">
    <w:name w:val="B68A44A590CC459D8CDDDC776E1B4437"/>
    <w:rsid w:val="00914DCF"/>
    <w:rPr>
      <w:lang w:eastAsia="en-US"/>
    </w:rPr>
  </w:style>
  <w:style w:type="paragraph" w:customStyle="1" w:styleId="9DEA9632B6ED4535A233E5106AD1D9AA">
    <w:name w:val="9DEA9632B6ED4535A233E5106AD1D9AA"/>
    <w:rsid w:val="00914DCF"/>
    <w:rPr>
      <w:lang w:eastAsia="en-US"/>
    </w:rPr>
  </w:style>
  <w:style w:type="paragraph" w:customStyle="1" w:styleId="E7C9A0DC239E4494A8349FD754CDB42E">
    <w:name w:val="E7C9A0DC239E4494A8349FD754CDB42E"/>
    <w:rsid w:val="00914DCF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2769</Characters>
  <Application>Microsoft Office Word</Application>
  <DocSecurity>0</DocSecurity>
  <Lines>173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Yacoub</dc:creator>
  <cp:keywords/>
  <dc:description/>
  <cp:lastModifiedBy>Peter Yacoub</cp:lastModifiedBy>
  <cp:revision>3</cp:revision>
  <dcterms:created xsi:type="dcterms:W3CDTF">2023-03-10T19:48:00Z</dcterms:created>
  <dcterms:modified xsi:type="dcterms:W3CDTF">2023-03-10T19:49:00Z</dcterms:modified>
</cp:coreProperties>
</file>